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98B63" w14:textId="70687E3E" w:rsidR="006E0A67" w:rsidRPr="00737F63" w:rsidRDefault="006E0A67" w:rsidP="006C28BE">
      <w:pPr>
        <w:ind w:left="2160"/>
        <w:rPr>
          <w:b/>
          <w:bCs/>
          <w:u w:val="single"/>
        </w:rPr>
      </w:pPr>
      <w:r w:rsidRPr="00737F63">
        <w:rPr>
          <w:b/>
          <w:bCs/>
          <w:u w:val="single"/>
        </w:rPr>
        <w:t>COMPETENCY</w:t>
      </w:r>
      <w:r w:rsidR="001C1077">
        <w:rPr>
          <w:b/>
          <w:bCs/>
          <w:u w:val="single"/>
        </w:rPr>
        <w:t xml:space="preserve">- </w:t>
      </w:r>
      <w:r w:rsidR="006C28BE">
        <w:rPr>
          <w:b/>
          <w:bCs/>
          <w:u w:val="single"/>
        </w:rPr>
        <w:t xml:space="preserve">VOCABULARY </w:t>
      </w:r>
      <w:r w:rsidRPr="00737F63">
        <w:rPr>
          <w:b/>
          <w:bCs/>
          <w:u w:val="single"/>
        </w:rPr>
        <w:t>BASED MCQ</w:t>
      </w:r>
    </w:p>
    <w:p w14:paraId="1D3635EC" w14:textId="29237465" w:rsidR="006E0A67" w:rsidRPr="00422BF9" w:rsidRDefault="00422BF9" w:rsidP="00422BF9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  <w:color w:val="000000"/>
        </w:rPr>
        <w:t>When the tree helps the boy, it feels happy inside. Which word means “happy and satisfied”?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lonely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pleased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angry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weak</w:t>
      </w:r>
    </w:p>
    <w:p w14:paraId="1A068CDC" w14:textId="078BCEC8" w:rsidR="00422BF9" w:rsidRPr="008A5055" w:rsidRDefault="008A5055" w:rsidP="00422BF9">
      <w:pPr>
        <w:pStyle w:val="ListParagraph"/>
        <w:numPr>
          <w:ilvl w:val="0"/>
          <w:numId w:val="1"/>
        </w:numPr>
      </w:pPr>
      <w:proofErr w:type="spellStart"/>
      <w:r>
        <w:rPr>
          <w:rStyle w:val="Strong"/>
          <w:rFonts w:eastAsia="Times New Roman"/>
          <w:color w:val="000000"/>
        </w:rPr>
        <w:t>Nasruddin</w:t>
      </w:r>
      <w:proofErr w:type="spellEnd"/>
      <w:r>
        <w:rPr>
          <w:rStyle w:val="Strong"/>
          <w:rFonts w:eastAsia="Times New Roman"/>
          <w:color w:val="000000"/>
        </w:rPr>
        <w:t xml:space="preserve"> shoots arrows, but they never hit the board. The board is the —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aim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crowd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target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skill</w:t>
      </w:r>
    </w:p>
    <w:p w14:paraId="77E777D2" w14:textId="079D1C5F" w:rsidR="008A5055" w:rsidRPr="0089492A" w:rsidRDefault="0089492A" w:rsidP="00422BF9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  <w:color w:val="000000"/>
        </w:rPr>
        <w:t>Watering plants at noon is not useful because the water disappears quickly. Which word best matches</w:t>
      </w:r>
      <w:r>
        <w:rPr>
          <w:rStyle w:val="apple-converted-space"/>
          <w:rFonts w:eastAsia="Times New Roman"/>
          <w:b/>
          <w:bCs/>
          <w:color w:val="000000"/>
        </w:rPr>
        <w:t> </w:t>
      </w:r>
      <w:r>
        <w:rPr>
          <w:rStyle w:val="Emphasis"/>
          <w:rFonts w:eastAsia="Times New Roman"/>
          <w:b/>
          <w:bCs/>
          <w:color w:val="000000"/>
        </w:rPr>
        <w:t>disappears</w:t>
      </w:r>
      <w:r>
        <w:rPr>
          <w:rStyle w:val="Strong"/>
          <w:rFonts w:eastAsia="Times New Roman"/>
          <w:color w:val="000000"/>
        </w:rPr>
        <w:t>?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flows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evaporates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soaks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rests</w:t>
      </w:r>
    </w:p>
    <w:p w14:paraId="47333915" w14:textId="322879DB" w:rsidR="0089492A" w:rsidRPr="00F5596F" w:rsidRDefault="00F5596F" w:rsidP="00422BF9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  <w:color w:val="000000"/>
        </w:rPr>
        <w:t>Pinocchio says something that is not true to escape trouble. Which word best fits his action?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promise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truth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lie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excuse</w:t>
      </w:r>
    </w:p>
    <w:p w14:paraId="0AC1F9AB" w14:textId="516C89C6" w:rsidR="00F5596F" w:rsidRPr="00AA684B" w:rsidRDefault="00AA684B" w:rsidP="00422BF9">
      <w:pPr>
        <w:pStyle w:val="ListParagraph"/>
        <w:numPr>
          <w:ilvl w:val="0"/>
          <w:numId w:val="1"/>
        </w:numPr>
      </w:pPr>
      <w:r>
        <w:rPr>
          <w:rStyle w:val="Strong"/>
          <w:rFonts w:eastAsia="Times New Roman"/>
          <w:color w:val="000000"/>
        </w:rPr>
        <w:t>The tree continues to give even when it has nothing left. Which word best shows this nature?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selfish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selfless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careless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proud</w:t>
      </w:r>
    </w:p>
    <w:p w14:paraId="4D0FB347" w14:textId="1B33A8FD" w:rsidR="00AA684B" w:rsidRDefault="00D52D90" w:rsidP="00D52D90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color w:val="000000"/>
        </w:rPr>
        <w:t>The tree helps the boy in every stage of life. Which word means “to help or stand by someone”?</w:t>
      </w:r>
      <w:r>
        <w:rPr>
          <w:color w:val="000000"/>
        </w:rPr>
        <w:br/>
        <w:t>a) ignore</w:t>
      </w:r>
      <w:r>
        <w:rPr>
          <w:color w:val="000000"/>
        </w:rPr>
        <w:br/>
        <w:t>b) support</w:t>
      </w:r>
      <w:r>
        <w:rPr>
          <w:color w:val="000000"/>
        </w:rPr>
        <w:br/>
        <w:t>c) harm</w:t>
      </w:r>
      <w:r>
        <w:rPr>
          <w:color w:val="000000"/>
        </w:rPr>
        <w:br/>
        <w:t>d) tease</w:t>
      </w:r>
    </w:p>
    <w:p w14:paraId="57F046CA" w14:textId="78073970" w:rsidR="00D52D90" w:rsidRPr="00574FD7" w:rsidRDefault="00574FD7" w:rsidP="00D52D90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="Times New Roman"/>
          <w:color w:val="000000"/>
        </w:rPr>
        <w:t xml:space="preserve">Even after many tries, </w:t>
      </w:r>
      <w:proofErr w:type="spellStart"/>
      <w:r>
        <w:rPr>
          <w:rStyle w:val="Strong"/>
          <w:rFonts w:eastAsia="Times New Roman"/>
          <w:color w:val="000000"/>
        </w:rPr>
        <w:t>Nasruddin</w:t>
      </w:r>
      <w:proofErr w:type="spellEnd"/>
      <w:r>
        <w:rPr>
          <w:rStyle w:val="Strong"/>
          <w:rFonts w:eastAsia="Times New Roman"/>
          <w:color w:val="000000"/>
        </w:rPr>
        <w:t xml:space="preserve"> does not hit the board. Which word describes this outcome?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prize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success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failure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victory</w:t>
      </w:r>
    </w:p>
    <w:p w14:paraId="397B52E7" w14:textId="1F7F7485" w:rsidR="00574FD7" w:rsidRPr="00C8044F" w:rsidRDefault="007A27A4" w:rsidP="00D52D90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="Times New Roman"/>
          <w:color w:val="000000"/>
        </w:rPr>
        <w:t>The word</w:t>
      </w:r>
      <w:r>
        <w:rPr>
          <w:rStyle w:val="apple-converted-space"/>
          <w:rFonts w:eastAsia="Times New Roman"/>
          <w:b/>
          <w:bCs/>
          <w:color w:val="000000"/>
        </w:rPr>
        <w:t> </w:t>
      </w:r>
      <w:r>
        <w:rPr>
          <w:rStyle w:val="Emphasis"/>
          <w:rFonts w:eastAsia="Times New Roman"/>
          <w:b/>
          <w:bCs/>
          <w:color w:val="000000"/>
        </w:rPr>
        <w:t>archer</w:t>
      </w:r>
      <w:r>
        <w:rPr>
          <w:rStyle w:val="apple-converted-space"/>
          <w:rFonts w:eastAsia="Times New Roman"/>
          <w:b/>
          <w:bCs/>
          <w:color w:val="000000"/>
        </w:rPr>
        <w:t> </w:t>
      </w:r>
      <w:r>
        <w:rPr>
          <w:rStyle w:val="Strong"/>
          <w:rFonts w:eastAsia="Times New Roman"/>
          <w:color w:val="000000"/>
        </w:rPr>
        <w:t>means —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a singer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a person who shoots arrows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a teacher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a farmer</w:t>
      </w:r>
    </w:p>
    <w:p w14:paraId="3DCD620E" w14:textId="6892A512" w:rsidR="00C8044F" w:rsidRPr="00183C81" w:rsidRDefault="00183C81" w:rsidP="00D52D90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="Times New Roman"/>
          <w:color w:val="000000"/>
        </w:rPr>
        <w:t>The word</w:t>
      </w:r>
      <w:r>
        <w:rPr>
          <w:rStyle w:val="apple-converted-space"/>
          <w:rFonts w:eastAsia="Times New Roman"/>
          <w:b/>
          <w:bCs/>
          <w:color w:val="000000"/>
        </w:rPr>
        <w:t> </w:t>
      </w:r>
      <w:r>
        <w:rPr>
          <w:rStyle w:val="Emphasis"/>
          <w:rFonts w:eastAsia="Times New Roman"/>
          <w:b/>
          <w:bCs/>
          <w:color w:val="000000"/>
        </w:rPr>
        <w:t>reward</w:t>
      </w:r>
      <w:r>
        <w:rPr>
          <w:rStyle w:val="apple-converted-space"/>
          <w:rFonts w:eastAsia="Times New Roman"/>
          <w:b/>
          <w:bCs/>
          <w:color w:val="000000"/>
        </w:rPr>
        <w:t> </w:t>
      </w:r>
      <w:r>
        <w:rPr>
          <w:rStyle w:val="Strong"/>
          <w:rFonts w:eastAsia="Times New Roman"/>
          <w:color w:val="000000"/>
        </w:rPr>
        <w:t>means —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punishment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prize for good work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warning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excuse</w:t>
      </w:r>
    </w:p>
    <w:p w14:paraId="260EB9CE" w14:textId="41FBB219" w:rsidR="00183C81" w:rsidRPr="00D52D90" w:rsidRDefault="00737F63" w:rsidP="00D52D90">
      <w:pPr>
        <w:pStyle w:val="NormalWeb"/>
        <w:numPr>
          <w:ilvl w:val="0"/>
          <w:numId w:val="1"/>
        </w:numPr>
        <w:rPr>
          <w:color w:val="000000"/>
        </w:rPr>
      </w:pPr>
      <w:r>
        <w:rPr>
          <w:rStyle w:val="Strong"/>
          <w:rFonts w:eastAsia="Times New Roman"/>
          <w:color w:val="000000"/>
        </w:rPr>
        <w:t>The word</w:t>
      </w:r>
      <w:r>
        <w:rPr>
          <w:rStyle w:val="apple-converted-space"/>
          <w:rFonts w:eastAsia="Times New Roman"/>
          <w:b/>
          <w:bCs/>
          <w:color w:val="000000"/>
        </w:rPr>
        <w:t> </w:t>
      </w:r>
      <w:r>
        <w:rPr>
          <w:rStyle w:val="Emphasis"/>
          <w:rFonts w:eastAsia="Times New Roman"/>
          <w:b/>
          <w:bCs/>
          <w:color w:val="000000"/>
        </w:rPr>
        <w:t>quench</w:t>
      </w:r>
      <w:r>
        <w:rPr>
          <w:rStyle w:val="apple-converted-space"/>
          <w:rFonts w:eastAsia="Times New Roman"/>
          <w:b/>
          <w:bCs/>
          <w:color w:val="000000"/>
        </w:rPr>
        <w:t> </w:t>
      </w:r>
      <w:r>
        <w:rPr>
          <w:rStyle w:val="Strong"/>
          <w:rFonts w:eastAsia="Times New Roman"/>
          <w:color w:val="000000"/>
        </w:rPr>
        <w:t>means —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a) to dry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b) to satisfy thirst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c) to clean</w:t>
      </w:r>
      <w:r>
        <w:rPr>
          <w:rFonts w:eastAsia="Times New Roman"/>
          <w:color w:val="000000"/>
        </w:rPr>
        <w:br/>
      </w:r>
      <w:r>
        <w:rPr>
          <w:rFonts w:ascii="-webkit-standard" w:eastAsia="Times New Roman" w:hAnsi="-webkit-standard"/>
          <w:color w:val="000000"/>
          <w:sz w:val="27"/>
          <w:szCs w:val="27"/>
        </w:rPr>
        <w:t>d) to cut</w:t>
      </w:r>
    </w:p>
    <w:sectPr w:rsidR="00183C81" w:rsidRPr="00D52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E8"/>
    <w:multiLevelType w:val="hybridMultilevel"/>
    <w:tmpl w:val="8F648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9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67"/>
    <w:rsid w:val="00183C81"/>
    <w:rsid w:val="001C1077"/>
    <w:rsid w:val="00422BF9"/>
    <w:rsid w:val="004474A9"/>
    <w:rsid w:val="00574FD7"/>
    <w:rsid w:val="006A59FC"/>
    <w:rsid w:val="006C28BE"/>
    <w:rsid w:val="006E0A67"/>
    <w:rsid w:val="00737F63"/>
    <w:rsid w:val="007A27A4"/>
    <w:rsid w:val="0089492A"/>
    <w:rsid w:val="008A5055"/>
    <w:rsid w:val="00AA684B"/>
    <w:rsid w:val="00C8044F"/>
    <w:rsid w:val="00D52D90"/>
    <w:rsid w:val="00F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BCAA91"/>
  <w15:chartTrackingRefBased/>
  <w15:docId w15:val="{5BE29B10-28ED-044E-9A6E-B418A90F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A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A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A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A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A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A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A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A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A6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22BF9"/>
    <w:rPr>
      <w:b/>
      <w:bCs/>
    </w:rPr>
  </w:style>
  <w:style w:type="character" w:customStyle="1" w:styleId="apple-converted-space">
    <w:name w:val="apple-converted-space"/>
    <w:basedOn w:val="DefaultParagraphFont"/>
    <w:rsid w:val="0089492A"/>
  </w:style>
  <w:style w:type="character" w:styleId="Emphasis">
    <w:name w:val="Emphasis"/>
    <w:basedOn w:val="DefaultParagraphFont"/>
    <w:uiPriority w:val="20"/>
    <w:qFormat/>
    <w:rsid w:val="0089492A"/>
    <w:rPr>
      <w:i/>
      <w:iCs/>
    </w:rPr>
  </w:style>
  <w:style w:type="paragraph" w:styleId="NormalWeb">
    <w:name w:val="Normal (Web)"/>
    <w:basedOn w:val="Normal"/>
    <w:uiPriority w:val="99"/>
    <w:unhideWhenUsed/>
    <w:rsid w:val="00D52D9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2026-02-06T05:13:00Z</dcterms:created>
  <dcterms:modified xsi:type="dcterms:W3CDTF">2026-02-06T05:13:00Z</dcterms:modified>
</cp:coreProperties>
</file>