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FF24" w14:textId="7519804C" w:rsidR="00C9128E" w:rsidRDefault="00C9128E" w:rsidP="00C9128E">
      <w:pPr>
        <w:jc w:val="center"/>
      </w:pPr>
      <w:r>
        <w:t xml:space="preserve">Class Test </w:t>
      </w:r>
    </w:p>
    <w:p w14:paraId="0EC99F09" w14:textId="77777777" w:rsidR="00C9128E" w:rsidRDefault="00C9128E" w:rsidP="00C9128E">
      <w:pPr>
        <w:pStyle w:val="ListParagraph"/>
        <w:numPr>
          <w:ilvl w:val="0"/>
          <w:numId w:val="1"/>
        </w:numPr>
      </w:pPr>
      <w:r>
        <w:t>Assertion (A): Sedimentation and decantation can be used to separate muddy water but not salt solution.</w:t>
      </w:r>
    </w:p>
    <w:p w14:paraId="67E6D12B" w14:textId="6767E07E" w:rsidR="00C9128E" w:rsidRDefault="00C9128E" w:rsidP="00C9128E">
      <w:pPr>
        <w:pStyle w:val="ListParagraph"/>
      </w:pPr>
      <w:r>
        <w:t>Reason (R): Salt particles are too small and dissolve completely in water.</w:t>
      </w:r>
    </w:p>
    <w:p w14:paraId="5C02A1CB" w14:textId="6C05C116" w:rsidR="00C9128E" w:rsidRDefault="00C9128E" w:rsidP="00C9128E">
      <w:pPr>
        <w:pStyle w:val="ListParagraph"/>
        <w:numPr>
          <w:ilvl w:val="0"/>
          <w:numId w:val="2"/>
        </w:numPr>
      </w:pPr>
      <w:r>
        <w:t>Both A and R are true and R is the correct explanation of A.</w:t>
      </w:r>
    </w:p>
    <w:p w14:paraId="1340F656" w14:textId="77777777" w:rsidR="00C9128E" w:rsidRDefault="00C9128E" w:rsidP="00C9128E">
      <w:pPr>
        <w:pStyle w:val="ListParagraph"/>
        <w:numPr>
          <w:ilvl w:val="0"/>
          <w:numId w:val="2"/>
        </w:numPr>
      </w:pPr>
      <w:r>
        <w:t>Both A and R are true but R is not the correct explanation of A.</w:t>
      </w:r>
    </w:p>
    <w:p w14:paraId="5398F6C6" w14:textId="77777777" w:rsidR="00C9128E" w:rsidRDefault="00C9128E" w:rsidP="00C9128E">
      <w:pPr>
        <w:pStyle w:val="ListParagraph"/>
        <w:numPr>
          <w:ilvl w:val="0"/>
          <w:numId w:val="2"/>
        </w:numPr>
      </w:pPr>
      <w:r>
        <w:t>A is true but R is false.</w:t>
      </w:r>
    </w:p>
    <w:p w14:paraId="13E5CA56" w14:textId="2EF04BCE" w:rsidR="00C9128E" w:rsidRDefault="00C9128E" w:rsidP="00C9128E">
      <w:pPr>
        <w:pStyle w:val="ListParagraph"/>
        <w:numPr>
          <w:ilvl w:val="0"/>
          <w:numId w:val="2"/>
        </w:numPr>
      </w:pPr>
      <w:r>
        <w:t>A is false but R is true.</w:t>
      </w:r>
    </w:p>
    <w:p w14:paraId="6F071A31" w14:textId="77777777" w:rsidR="00044015" w:rsidRDefault="00044015" w:rsidP="00C9128E">
      <w:pPr>
        <w:pStyle w:val="ListParagraph"/>
        <w:numPr>
          <w:ilvl w:val="0"/>
          <w:numId w:val="1"/>
        </w:numPr>
      </w:pPr>
      <w:r>
        <w:t>Assertion (A): Wind energy is renewable but not always reliable.</w:t>
      </w:r>
    </w:p>
    <w:p w14:paraId="7E84B2B2" w14:textId="3F65AC79" w:rsidR="00044015" w:rsidRDefault="00044015" w:rsidP="005E3AB0">
      <w:pPr>
        <w:pStyle w:val="ListParagraph"/>
      </w:pPr>
      <w:r>
        <w:t xml:space="preserve">Reason </w:t>
      </w:r>
      <w:r w:rsidR="005E3AB0">
        <w:t>(</w:t>
      </w:r>
      <w:r>
        <w:t>R): Wind does not blow continuously at the same speed in all places.</w:t>
      </w:r>
    </w:p>
    <w:p w14:paraId="5403A9F4" w14:textId="77777777" w:rsidR="005E3AB0" w:rsidRDefault="00044015" w:rsidP="005E3AB0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0DB2CA2F" w14:textId="77777777" w:rsidR="005E3AB0" w:rsidRDefault="00044015" w:rsidP="005E3AB0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655176E5" w14:textId="77777777" w:rsidR="005E3AB0" w:rsidRPr="007F1651" w:rsidRDefault="00044015" w:rsidP="005E3AB0">
      <w:pPr>
        <w:pStyle w:val="ListParagraph"/>
        <w:numPr>
          <w:ilvl w:val="1"/>
          <w:numId w:val="1"/>
        </w:numPr>
      </w:pPr>
      <w:r w:rsidRPr="007F1651">
        <w:t>A is true but R is false.</w:t>
      </w:r>
    </w:p>
    <w:p w14:paraId="1F62BC3C" w14:textId="7FBF3497" w:rsidR="00044015" w:rsidRDefault="00044015" w:rsidP="005E3AB0">
      <w:pPr>
        <w:pStyle w:val="ListParagraph"/>
        <w:numPr>
          <w:ilvl w:val="1"/>
          <w:numId w:val="1"/>
        </w:numPr>
      </w:pPr>
      <w:r>
        <w:t>A is false but R is true.</w:t>
      </w:r>
    </w:p>
    <w:p w14:paraId="6083129D" w14:textId="77777777" w:rsidR="00F44E0D" w:rsidRDefault="00F44E0D" w:rsidP="00C9128E">
      <w:pPr>
        <w:pStyle w:val="ListParagraph"/>
        <w:numPr>
          <w:ilvl w:val="0"/>
          <w:numId w:val="1"/>
        </w:numPr>
      </w:pPr>
      <w:r>
        <w:t xml:space="preserve">Assertion (A): </w:t>
      </w:r>
      <w:proofErr w:type="spellStart"/>
      <w:r>
        <w:t>Goitre</w:t>
      </w:r>
      <w:proofErr w:type="spellEnd"/>
      <w:r>
        <w:t xml:space="preserve"> is caused by deficiency of iodine in diet.</w:t>
      </w:r>
    </w:p>
    <w:p w14:paraId="1F6DFE0F" w14:textId="27851FAA" w:rsidR="00F44E0D" w:rsidRDefault="00F44E0D" w:rsidP="00F44E0D">
      <w:pPr>
        <w:pStyle w:val="ListParagraph"/>
      </w:pPr>
      <w:r>
        <w:t>Reason (R): Iodine is added to table salt.</w:t>
      </w:r>
    </w:p>
    <w:p w14:paraId="08EAB9D4" w14:textId="6444BC89" w:rsidR="00FB2567" w:rsidRDefault="00FB2567" w:rsidP="00FB2567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66CC42E0" w14:textId="500BA3C0" w:rsidR="00FB2567" w:rsidRPr="007F1651" w:rsidRDefault="00FB2567" w:rsidP="00FB2567">
      <w:pPr>
        <w:pStyle w:val="ListParagraph"/>
        <w:numPr>
          <w:ilvl w:val="1"/>
          <w:numId w:val="1"/>
        </w:numPr>
      </w:pPr>
      <w:r w:rsidRPr="007F1651">
        <w:t>Both A and R are true but R is not the correct explanation of A.</w:t>
      </w:r>
    </w:p>
    <w:p w14:paraId="20273E11" w14:textId="425848CB" w:rsidR="00FB2567" w:rsidRDefault="00FB2567" w:rsidP="00FB2567">
      <w:pPr>
        <w:pStyle w:val="ListParagraph"/>
        <w:numPr>
          <w:ilvl w:val="1"/>
          <w:numId w:val="1"/>
        </w:numPr>
      </w:pPr>
      <w:r>
        <w:t>A is true but R is false.</w:t>
      </w:r>
    </w:p>
    <w:p w14:paraId="1C84E5E0" w14:textId="55FFC7F8" w:rsidR="00FB2567" w:rsidRDefault="00FB2567" w:rsidP="00FB2567">
      <w:pPr>
        <w:pStyle w:val="ListParagraph"/>
        <w:numPr>
          <w:ilvl w:val="1"/>
          <w:numId w:val="1"/>
        </w:numPr>
      </w:pPr>
      <w:r>
        <w:t>A is false but R is true.</w:t>
      </w:r>
    </w:p>
    <w:p w14:paraId="36F292B8" w14:textId="77777777" w:rsidR="00B721E8" w:rsidRDefault="00B721E8" w:rsidP="00B721E8">
      <w:pPr>
        <w:pStyle w:val="ListParagraph"/>
        <w:numPr>
          <w:ilvl w:val="0"/>
          <w:numId w:val="1"/>
        </w:numPr>
      </w:pPr>
      <w:r>
        <w:t>Assertion (A): Both kwashiorkor and marasmus are classified under protein-energy malnutrition.</w:t>
      </w:r>
    </w:p>
    <w:p w14:paraId="12F35D49" w14:textId="4CE68612" w:rsidR="00B721E8" w:rsidRDefault="00B721E8" w:rsidP="00B721E8">
      <w:pPr>
        <w:pStyle w:val="ListParagraph"/>
      </w:pPr>
      <w:r>
        <w:t>Reason (R): Both conditions are caused by deficiency of vitamins and minerals only.</w:t>
      </w:r>
    </w:p>
    <w:p w14:paraId="22E31364" w14:textId="77777777" w:rsidR="00B721E8" w:rsidRDefault="00B721E8" w:rsidP="00B721E8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667BBEF2" w14:textId="77777777" w:rsidR="00B721E8" w:rsidRDefault="00B721E8" w:rsidP="00B721E8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24A8F5CF" w14:textId="77777777" w:rsidR="00B721E8" w:rsidRPr="007F1651" w:rsidRDefault="00B721E8" w:rsidP="00B721E8">
      <w:pPr>
        <w:pStyle w:val="ListParagraph"/>
        <w:numPr>
          <w:ilvl w:val="1"/>
          <w:numId w:val="1"/>
        </w:numPr>
      </w:pPr>
      <w:r w:rsidRPr="007F1651">
        <w:t>A is true but R is false.</w:t>
      </w:r>
    </w:p>
    <w:p w14:paraId="6E70BFBB" w14:textId="35C6BF62" w:rsidR="00B721E8" w:rsidRDefault="00B721E8" w:rsidP="00B721E8">
      <w:pPr>
        <w:pStyle w:val="ListParagraph"/>
        <w:numPr>
          <w:ilvl w:val="1"/>
          <w:numId w:val="1"/>
        </w:numPr>
      </w:pPr>
      <w:r>
        <w:t>A is false but R is true.</w:t>
      </w:r>
    </w:p>
    <w:p w14:paraId="170406C0" w14:textId="1700FED4" w:rsidR="00D76741" w:rsidRDefault="005C27CD" w:rsidP="00D76741">
      <w:pPr>
        <w:pStyle w:val="ListParagraph"/>
        <w:numPr>
          <w:ilvl w:val="0"/>
          <w:numId w:val="1"/>
        </w:numPr>
      </w:pPr>
      <w:r>
        <w:t xml:space="preserve">Assertion (A): </w:t>
      </w:r>
      <w:r w:rsidR="009410A8">
        <w:t xml:space="preserve">when an object moves about its access it is said to be in rotational motion. </w:t>
      </w:r>
    </w:p>
    <w:p w14:paraId="6375A1A6" w14:textId="0B88B527" w:rsidR="009410A8" w:rsidRDefault="009410A8" w:rsidP="009410A8">
      <w:pPr>
        <w:pStyle w:val="ListParagraph"/>
      </w:pPr>
      <w:r>
        <w:t xml:space="preserve">Reason (R): </w:t>
      </w:r>
      <w:r w:rsidR="00E40281">
        <w:t>A v</w:t>
      </w:r>
      <w:r w:rsidR="00F67622">
        <w:t xml:space="preserve">ery fast back and forth motion of </w:t>
      </w:r>
      <w:r w:rsidR="00E40281">
        <w:t>g</w:t>
      </w:r>
      <w:r w:rsidR="00F67622">
        <w:t>uitar strings</w:t>
      </w:r>
      <w:r w:rsidR="00E40281">
        <w:t xml:space="preserve"> is an example of rotational motion.</w:t>
      </w:r>
    </w:p>
    <w:p w14:paraId="4E777613" w14:textId="53E3CE6E" w:rsidR="00D44C80" w:rsidRDefault="00D44C80" w:rsidP="00D44C80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1AD9AA38" w14:textId="40CD9806" w:rsidR="00D44C80" w:rsidRDefault="00D44C80" w:rsidP="00D44C80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2FF5E6FB" w14:textId="49263FB4" w:rsidR="00D44C80" w:rsidRPr="007F1651" w:rsidRDefault="00D44C80" w:rsidP="00D44C80">
      <w:pPr>
        <w:pStyle w:val="ListParagraph"/>
        <w:numPr>
          <w:ilvl w:val="1"/>
          <w:numId w:val="1"/>
        </w:numPr>
      </w:pPr>
      <w:r w:rsidRPr="007F1651">
        <w:t>A is true but R is false.</w:t>
      </w:r>
    </w:p>
    <w:p w14:paraId="07AAF78A" w14:textId="39224A08" w:rsidR="00D44C80" w:rsidRDefault="00D44C80" w:rsidP="00D44C80">
      <w:pPr>
        <w:pStyle w:val="ListParagraph"/>
        <w:numPr>
          <w:ilvl w:val="1"/>
          <w:numId w:val="1"/>
        </w:numPr>
      </w:pPr>
      <w:r>
        <w:t>A is false but R is true.</w:t>
      </w:r>
    </w:p>
    <w:p w14:paraId="0EBA437D" w14:textId="279062B5" w:rsidR="00D44C80" w:rsidRDefault="00206526" w:rsidP="00D44C80">
      <w:pPr>
        <w:pStyle w:val="ListParagraph"/>
        <w:numPr>
          <w:ilvl w:val="0"/>
          <w:numId w:val="1"/>
        </w:numPr>
      </w:pPr>
      <w:r>
        <w:t xml:space="preserve">Assertion(A): </w:t>
      </w:r>
      <w:r w:rsidR="009C46D5">
        <w:t>Magnetite stone is composed of oxides of iron.</w:t>
      </w:r>
    </w:p>
    <w:p w14:paraId="2DC0869E" w14:textId="7DE8EFC4" w:rsidR="009C46D5" w:rsidRDefault="009C46D5" w:rsidP="009C46D5">
      <w:pPr>
        <w:pStyle w:val="ListParagraph"/>
      </w:pPr>
      <w:r>
        <w:t xml:space="preserve">Reason (R): </w:t>
      </w:r>
      <w:r w:rsidR="00492119">
        <w:t>W</w:t>
      </w:r>
      <w:r w:rsidR="00AD0214">
        <w:t xml:space="preserve">hen a magnetic material is heated to a high temperature, </w:t>
      </w:r>
      <w:r w:rsidR="00A77AF9">
        <w:t xml:space="preserve">it does not work properly. </w:t>
      </w:r>
    </w:p>
    <w:p w14:paraId="23470740" w14:textId="3436350B" w:rsidR="0034529F" w:rsidRDefault="0034529F" w:rsidP="0034529F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1DF36952" w14:textId="1E48D461" w:rsidR="0034529F" w:rsidRPr="007F1651" w:rsidRDefault="0034529F" w:rsidP="0034529F">
      <w:pPr>
        <w:pStyle w:val="ListParagraph"/>
        <w:numPr>
          <w:ilvl w:val="1"/>
          <w:numId w:val="1"/>
        </w:numPr>
      </w:pPr>
      <w:r w:rsidRPr="007F1651">
        <w:t>Both A and R are true but R is not the correct explanation of A.</w:t>
      </w:r>
    </w:p>
    <w:p w14:paraId="3BAE3618" w14:textId="4FD4DB89" w:rsidR="0034529F" w:rsidRDefault="0034529F" w:rsidP="0034529F">
      <w:pPr>
        <w:pStyle w:val="ListParagraph"/>
        <w:numPr>
          <w:ilvl w:val="1"/>
          <w:numId w:val="1"/>
        </w:numPr>
      </w:pPr>
      <w:r>
        <w:t>A is true but R is false.</w:t>
      </w:r>
    </w:p>
    <w:p w14:paraId="25C7C2F3" w14:textId="5EC762B3" w:rsidR="0034529F" w:rsidRDefault="0034529F" w:rsidP="00B22C7D">
      <w:pPr>
        <w:pStyle w:val="ListParagraph"/>
        <w:numPr>
          <w:ilvl w:val="1"/>
          <w:numId w:val="1"/>
        </w:numPr>
      </w:pPr>
      <w:r>
        <w:t>A is false but R is true.</w:t>
      </w:r>
    </w:p>
    <w:p w14:paraId="1C5DF246" w14:textId="1A4B2B36" w:rsidR="00B22C7D" w:rsidRDefault="00492119" w:rsidP="00B22C7D">
      <w:pPr>
        <w:pStyle w:val="ListParagraph"/>
        <w:numPr>
          <w:ilvl w:val="0"/>
          <w:numId w:val="1"/>
        </w:numPr>
      </w:pPr>
      <w:r>
        <w:t xml:space="preserve">Assertion (A): The length of the space between two points is called distance. </w:t>
      </w:r>
    </w:p>
    <w:p w14:paraId="659EB7CE" w14:textId="3DC8056E" w:rsidR="00492119" w:rsidRDefault="00492119" w:rsidP="00492119">
      <w:pPr>
        <w:pStyle w:val="ListParagraph"/>
      </w:pPr>
      <w:r>
        <w:t xml:space="preserve">Reason </w:t>
      </w:r>
      <w:r w:rsidR="00A762E7">
        <w:t xml:space="preserve">(R): if a body moves from its position, </w:t>
      </w:r>
      <w:r w:rsidR="0023035B">
        <w:t xml:space="preserve">then it is said to be in motion. </w:t>
      </w:r>
    </w:p>
    <w:p w14:paraId="67AE2D47" w14:textId="32501EF5" w:rsidR="0023035B" w:rsidRDefault="0023035B" w:rsidP="0023035B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02D6A3C6" w14:textId="57FBBE06" w:rsidR="0023035B" w:rsidRPr="007F1651" w:rsidRDefault="0023035B" w:rsidP="0023035B">
      <w:pPr>
        <w:pStyle w:val="ListParagraph"/>
        <w:numPr>
          <w:ilvl w:val="1"/>
          <w:numId w:val="1"/>
        </w:numPr>
      </w:pPr>
      <w:r w:rsidRPr="007F1651">
        <w:t>Both A and R are true but R is not the correct explanation of A.</w:t>
      </w:r>
    </w:p>
    <w:p w14:paraId="13D66A2C" w14:textId="33683471" w:rsidR="0023035B" w:rsidRDefault="0023035B" w:rsidP="00206D55">
      <w:pPr>
        <w:pStyle w:val="ListParagraph"/>
        <w:numPr>
          <w:ilvl w:val="1"/>
          <w:numId w:val="1"/>
        </w:numPr>
      </w:pPr>
      <w:r>
        <w:t>A is true but R is false.</w:t>
      </w:r>
    </w:p>
    <w:p w14:paraId="23B3CA77" w14:textId="4A61F297" w:rsidR="0023035B" w:rsidRDefault="0023035B" w:rsidP="0023035B">
      <w:pPr>
        <w:pStyle w:val="ListParagraph"/>
        <w:numPr>
          <w:ilvl w:val="1"/>
          <w:numId w:val="1"/>
        </w:numPr>
      </w:pPr>
      <w:r>
        <w:t>A is false but R is true.</w:t>
      </w:r>
    </w:p>
    <w:p w14:paraId="2AA46D2A" w14:textId="2B0199D6" w:rsidR="0023035B" w:rsidRDefault="004F7EEC" w:rsidP="00BE1721">
      <w:pPr>
        <w:pStyle w:val="ListParagraph"/>
        <w:numPr>
          <w:ilvl w:val="0"/>
          <w:numId w:val="1"/>
        </w:numPr>
      </w:pPr>
      <w:r>
        <w:t xml:space="preserve">Assertion (A): </w:t>
      </w:r>
      <w:r w:rsidR="00DE6238">
        <w:t xml:space="preserve">Plant leaves contain tiny pores for movement of air. </w:t>
      </w:r>
    </w:p>
    <w:p w14:paraId="24D1DCE9" w14:textId="29704A7F" w:rsidR="00DE6238" w:rsidRDefault="00DE6238" w:rsidP="00DE6238">
      <w:pPr>
        <w:pStyle w:val="ListParagraph"/>
      </w:pPr>
      <w:r>
        <w:t>Reason (R): The stomata are present on the surface of leaves</w:t>
      </w:r>
      <w:r w:rsidR="003E45B2">
        <w:t xml:space="preserve"> helps in movement of air.</w:t>
      </w:r>
    </w:p>
    <w:p w14:paraId="722E390A" w14:textId="6E1F8E23" w:rsidR="00DE6238" w:rsidRPr="007F1651" w:rsidRDefault="00DE6238" w:rsidP="00DE6238">
      <w:pPr>
        <w:pStyle w:val="ListParagraph"/>
        <w:numPr>
          <w:ilvl w:val="1"/>
          <w:numId w:val="1"/>
        </w:numPr>
      </w:pPr>
      <w:r w:rsidRPr="007F1651">
        <w:t>Both A and R are true and R is the correct explanation of A.</w:t>
      </w:r>
    </w:p>
    <w:p w14:paraId="649C3CA0" w14:textId="1C87E023" w:rsidR="00DE6238" w:rsidRDefault="00DE6238" w:rsidP="007D2C8B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0AB60E94" w14:textId="1A75A67A" w:rsidR="00DE6238" w:rsidRDefault="00DE6238" w:rsidP="007D2C8B">
      <w:pPr>
        <w:pStyle w:val="ListParagraph"/>
        <w:numPr>
          <w:ilvl w:val="1"/>
          <w:numId w:val="1"/>
        </w:numPr>
      </w:pPr>
      <w:r>
        <w:t>A is true but R is false</w:t>
      </w:r>
      <w:r w:rsidR="007D2C8B">
        <w:t xml:space="preserve">. </w:t>
      </w:r>
    </w:p>
    <w:p w14:paraId="0559F080" w14:textId="6068FF66" w:rsidR="00DE6238" w:rsidRDefault="00DE6238" w:rsidP="00DE6238">
      <w:pPr>
        <w:pStyle w:val="ListParagraph"/>
        <w:numPr>
          <w:ilvl w:val="1"/>
          <w:numId w:val="1"/>
        </w:numPr>
      </w:pPr>
      <w:r>
        <w:t>A is false but R is true.</w:t>
      </w:r>
    </w:p>
    <w:p w14:paraId="52C60FDC" w14:textId="69E2D94C" w:rsidR="003E45B2" w:rsidRPr="00F055C9" w:rsidRDefault="00F055C9" w:rsidP="003E45B2">
      <w:pPr>
        <w:pStyle w:val="ListParagraph"/>
        <w:numPr>
          <w:ilvl w:val="0"/>
          <w:numId w:val="1"/>
        </w:numPr>
      </w:pPr>
      <w:r w:rsidRPr="00F055C9">
        <w:rPr>
          <w:rStyle w:val="Strong"/>
          <w:rFonts w:eastAsia="Times New Roman"/>
          <w:b w:val="0"/>
          <w:bCs w:val="0"/>
        </w:rPr>
        <w:t>Assertion (A):</w:t>
      </w:r>
      <w:r w:rsidRPr="00F055C9"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The </w:t>
      </w:r>
      <w:proofErr w:type="spellStart"/>
      <w:r>
        <w:rPr>
          <w:rStyle w:val="whitespace-normal"/>
          <w:rFonts w:eastAsia="Times New Roman"/>
        </w:rPr>
        <w:t>Ursa</w:t>
      </w:r>
      <w:proofErr w:type="spellEnd"/>
      <w:r>
        <w:rPr>
          <w:rStyle w:val="whitespace-normal"/>
          <w:rFonts w:eastAsia="Times New Roman"/>
        </w:rPr>
        <w:t xml:space="preserve"> Major</w:t>
      </w:r>
      <w:r>
        <w:rPr>
          <w:rFonts w:eastAsia="Times New Roman"/>
        </w:rPr>
        <w:t xml:space="preserve"> is useful in locating the Pole Star.</w:t>
      </w:r>
      <w:r>
        <w:rPr>
          <w:rFonts w:eastAsia="Times New Roman"/>
        </w:rPr>
        <w:br/>
      </w:r>
      <w:r w:rsidRPr="00F055C9">
        <w:rPr>
          <w:rStyle w:val="Strong"/>
          <w:rFonts w:eastAsia="Times New Roman"/>
          <w:b w:val="0"/>
          <w:bCs w:val="0"/>
        </w:rPr>
        <w:t>Reason (R):</w:t>
      </w:r>
      <w:r w:rsidRPr="00F055C9"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The two outer stars of its bowl point towards the Pole Star.</w:t>
      </w:r>
    </w:p>
    <w:p w14:paraId="14EC836B" w14:textId="4773EF44" w:rsidR="00F055C9" w:rsidRPr="007F1651" w:rsidRDefault="00F055C9" w:rsidP="00F055C9">
      <w:pPr>
        <w:pStyle w:val="ListParagraph"/>
        <w:numPr>
          <w:ilvl w:val="1"/>
          <w:numId w:val="1"/>
        </w:numPr>
      </w:pPr>
      <w:r w:rsidRPr="007F1651">
        <w:t>Both A and R are true and R is the correct explanation of A.</w:t>
      </w:r>
    </w:p>
    <w:p w14:paraId="03FE1F6A" w14:textId="40C4C4E9" w:rsidR="00F055C9" w:rsidRDefault="00F055C9" w:rsidP="00F055C9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15BCAEF6" w14:textId="0F5CBBF9" w:rsidR="00F055C9" w:rsidRDefault="00F055C9" w:rsidP="00F055C9">
      <w:pPr>
        <w:pStyle w:val="ListParagraph"/>
        <w:numPr>
          <w:ilvl w:val="1"/>
          <w:numId w:val="1"/>
        </w:numPr>
      </w:pPr>
      <w:r>
        <w:t xml:space="preserve">A is true but R is false. </w:t>
      </w:r>
    </w:p>
    <w:p w14:paraId="0290C127" w14:textId="04C8B776" w:rsidR="00F055C9" w:rsidRDefault="00F055C9" w:rsidP="00F055C9">
      <w:pPr>
        <w:pStyle w:val="ListParagraph"/>
        <w:numPr>
          <w:ilvl w:val="1"/>
          <w:numId w:val="1"/>
        </w:numPr>
      </w:pPr>
      <w:r>
        <w:t>A is false but R is true.</w:t>
      </w:r>
    </w:p>
    <w:p w14:paraId="13A32861" w14:textId="77777777" w:rsidR="00DD38F4" w:rsidRDefault="00DD38F4" w:rsidP="00F055C9">
      <w:pPr>
        <w:pStyle w:val="ListParagraph"/>
        <w:numPr>
          <w:ilvl w:val="0"/>
          <w:numId w:val="1"/>
        </w:numPr>
      </w:pPr>
      <w:r>
        <w:t>Assertion (A): The Moon is considered a natural satellite, but communication satellites are not.</w:t>
      </w:r>
    </w:p>
    <w:p w14:paraId="7550C336" w14:textId="465C5762" w:rsidR="00DD38F4" w:rsidRDefault="00DD38F4" w:rsidP="00DD38F4">
      <w:pPr>
        <w:pStyle w:val="ListParagraph"/>
      </w:pPr>
      <w:r>
        <w:t xml:space="preserve">Reason (R): The Moon was formed naturally, while communication satellites are </w:t>
      </w:r>
      <w:r w:rsidR="00FD172D">
        <w:t>not l</w:t>
      </w:r>
      <w:r>
        <w:t>aunched by humans.</w:t>
      </w:r>
    </w:p>
    <w:p w14:paraId="5636893A" w14:textId="30B4B6E1" w:rsidR="00FD172D" w:rsidRDefault="00FD172D" w:rsidP="00FD172D">
      <w:pPr>
        <w:pStyle w:val="ListParagraph"/>
        <w:numPr>
          <w:ilvl w:val="1"/>
          <w:numId w:val="1"/>
        </w:numPr>
      </w:pPr>
      <w:r>
        <w:t>Both A and R are true and R is the correct explanation of A.</w:t>
      </w:r>
    </w:p>
    <w:p w14:paraId="07F5C2EF" w14:textId="733D9A8F" w:rsidR="00FD172D" w:rsidRPr="00384B66" w:rsidRDefault="00FD172D" w:rsidP="00384B66">
      <w:pPr>
        <w:pStyle w:val="ListParagraph"/>
        <w:numPr>
          <w:ilvl w:val="1"/>
          <w:numId w:val="1"/>
        </w:numPr>
      </w:pPr>
      <w:r>
        <w:t>Both A and R are true but R is not the correct explanation of A.</w:t>
      </w:r>
    </w:p>
    <w:p w14:paraId="7A43FD66" w14:textId="101D6BEA" w:rsidR="00FD172D" w:rsidRDefault="00FD172D" w:rsidP="00FD172D">
      <w:pPr>
        <w:pStyle w:val="ListParagraph"/>
        <w:numPr>
          <w:ilvl w:val="1"/>
          <w:numId w:val="1"/>
        </w:numPr>
      </w:pPr>
      <w:r>
        <w:t>A is false but R is true.</w:t>
      </w:r>
    </w:p>
    <w:p w14:paraId="534EB4ED" w14:textId="0D7FD13A" w:rsidR="00384B66" w:rsidRDefault="00384B66" w:rsidP="00FD172D">
      <w:pPr>
        <w:pStyle w:val="ListParagraph"/>
        <w:numPr>
          <w:ilvl w:val="1"/>
          <w:numId w:val="1"/>
        </w:numPr>
      </w:pPr>
      <w:r>
        <w:t>C.</w:t>
      </w:r>
      <w:r>
        <w:tab/>
        <w:t>A is true but R is false.</w:t>
      </w:r>
    </w:p>
    <w:p w14:paraId="53C1B1B8" w14:textId="77777777" w:rsidR="00FD172D" w:rsidRDefault="00FD172D" w:rsidP="00FD172D">
      <w:pPr>
        <w:pStyle w:val="ListParagraph"/>
      </w:pPr>
    </w:p>
    <w:p w14:paraId="1D5D2333" w14:textId="77777777" w:rsidR="00FD172D" w:rsidRDefault="00FD172D" w:rsidP="00DD38F4">
      <w:pPr>
        <w:pStyle w:val="ListParagraph"/>
      </w:pPr>
    </w:p>
    <w:p w14:paraId="4C570C75" w14:textId="77777777" w:rsidR="00FD172D" w:rsidRDefault="00FD172D" w:rsidP="00DD38F4">
      <w:pPr>
        <w:pStyle w:val="ListParagraph"/>
      </w:pPr>
    </w:p>
    <w:p w14:paraId="71DCC151" w14:textId="77777777" w:rsidR="00F055C9" w:rsidRDefault="00F055C9" w:rsidP="00F055C9">
      <w:pPr>
        <w:pStyle w:val="ListParagraph"/>
        <w:ind w:left="1440"/>
      </w:pPr>
    </w:p>
    <w:p w14:paraId="2332CCC9" w14:textId="77777777" w:rsidR="00F055C9" w:rsidRDefault="00F055C9" w:rsidP="00F055C9">
      <w:pPr>
        <w:pStyle w:val="ListParagraph"/>
      </w:pPr>
    </w:p>
    <w:p w14:paraId="064EA7F9" w14:textId="77777777" w:rsidR="00F055C9" w:rsidRDefault="00F055C9" w:rsidP="00F055C9">
      <w:pPr>
        <w:pStyle w:val="ListParagraph"/>
      </w:pPr>
    </w:p>
    <w:p w14:paraId="300CE522" w14:textId="77777777" w:rsidR="00F055C9" w:rsidRDefault="00F055C9" w:rsidP="00F055C9">
      <w:pPr>
        <w:pStyle w:val="ListParagraph"/>
      </w:pPr>
    </w:p>
    <w:p w14:paraId="371ACC6A" w14:textId="77777777" w:rsidR="00DE6238" w:rsidRDefault="00DE6238" w:rsidP="00DE6238">
      <w:pPr>
        <w:pStyle w:val="ListParagraph"/>
      </w:pPr>
    </w:p>
    <w:p w14:paraId="666C22D5" w14:textId="77777777" w:rsidR="00DE6238" w:rsidRDefault="00DE6238" w:rsidP="00DE6238">
      <w:pPr>
        <w:pStyle w:val="ListParagraph"/>
      </w:pPr>
    </w:p>
    <w:p w14:paraId="76BCFB29" w14:textId="77777777" w:rsidR="00DE6238" w:rsidRDefault="00DE6238" w:rsidP="00DE6238">
      <w:pPr>
        <w:pStyle w:val="ListParagraph"/>
      </w:pPr>
    </w:p>
    <w:p w14:paraId="436AFEB6" w14:textId="77777777" w:rsidR="0023035B" w:rsidRDefault="0023035B" w:rsidP="00492119">
      <w:pPr>
        <w:pStyle w:val="ListParagraph"/>
      </w:pPr>
    </w:p>
    <w:p w14:paraId="7721C446" w14:textId="77777777" w:rsidR="0023035B" w:rsidRDefault="0023035B" w:rsidP="00492119">
      <w:pPr>
        <w:pStyle w:val="ListParagraph"/>
      </w:pPr>
    </w:p>
    <w:p w14:paraId="796A9916" w14:textId="77777777" w:rsidR="0034529F" w:rsidRDefault="0034529F" w:rsidP="00D44C80">
      <w:pPr>
        <w:pStyle w:val="ListParagraph"/>
      </w:pPr>
    </w:p>
    <w:p w14:paraId="44E72021" w14:textId="77777777" w:rsidR="00D44C80" w:rsidRDefault="00D44C80" w:rsidP="009410A8">
      <w:pPr>
        <w:pStyle w:val="ListParagraph"/>
      </w:pPr>
    </w:p>
    <w:p w14:paraId="12D1931C" w14:textId="77777777" w:rsidR="00D44C80" w:rsidRDefault="00D44C80" w:rsidP="009410A8">
      <w:pPr>
        <w:pStyle w:val="ListParagraph"/>
      </w:pPr>
    </w:p>
    <w:p w14:paraId="50A7620A" w14:textId="77777777" w:rsidR="00FB2567" w:rsidRDefault="00FB2567" w:rsidP="00FB2567">
      <w:pPr>
        <w:pStyle w:val="ListParagraph"/>
      </w:pPr>
    </w:p>
    <w:p w14:paraId="317371BB" w14:textId="77777777" w:rsidR="00FB2567" w:rsidRDefault="00FB2567" w:rsidP="00F44E0D">
      <w:pPr>
        <w:pStyle w:val="ListParagraph"/>
      </w:pPr>
    </w:p>
    <w:p w14:paraId="15EC73A6" w14:textId="77777777" w:rsidR="00FB2567" w:rsidRDefault="00FB2567" w:rsidP="00F44E0D">
      <w:pPr>
        <w:pStyle w:val="ListParagraph"/>
      </w:pPr>
    </w:p>
    <w:p w14:paraId="56BDEE9E" w14:textId="269B4406" w:rsidR="00C9128E" w:rsidRDefault="00C9128E" w:rsidP="00F44E0D">
      <w:pPr>
        <w:pStyle w:val="ListParagraph"/>
      </w:pPr>
    </w:p>
    <w:sectPr w:rsidR="00C91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4B81"/>
    <w:multiLevelType w:val="hybridMultilevel"/>
    <w:tmpl w:val="E276457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782363"/>
    <w:multiLevelType w:val="hybridMultilevel"/>
    <w:tmpl w:val="05169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208F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309298">
    <w:abstractNumId w:val="1"/>
  </w:num>
  <w:num w:numId="2" w16cid:durableId="123400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8E"/>
    <w:rsid w:val="00044015"/>
    <w:rsid w:val="00206526"/>
    <w:rsid w:val="00206D55"/>
    <w:rsid w:val="0023035B"/>
    <w:rsid w:val="00273111"/>
    <w:rsid w:val="0034529F"/>
    <w:rsid w:val="00384B66"/>
    <w:rsid w:val="003E45B2"/>
    <w:rsid w:val="00492119"/>
    <w:rsid w:val="004F7EEC"/>
    <w:rsid w:val="00516C89"/>
    <w:rsid w:val="00545F52"/>
    <w:rsid w:val="005C27CD"/>
    <w:rsid w:val="005E3AB0"/>
    <w:rsid w:val="007D2C8B"/>
    <w:rsid w:val="007F1651"/>
    <w:rsid w:val="009410A8"/>
    <w:rsid w:val="009C46D5"/>
    <w:rsid w:val="00A762E7"/>
    <w:rsid w:val="00A77AF9"/>
    <w:rsid w:val="00AD0214"/>
    <w:rsid w:val="00B22C7D"/>
    <w:rsid w:val="00B721E8"/>
    <w:rsid w:val="00BE1721"/>
    <w:rsid w:val="00C9128E"/>
    <w:rsid w:val="00D44C80"/>
    <w:rsid w:val="00D76741"/>
    <w:rsid w:val="00DD38F4"/>
    <w:rsid w:val="00DE6238"/>
    <w:rsid w:val="00DF5999"/>
    <w:rsid w:val="00E40281"/>
    <w:rsid w:val="00F055C9"/>
    <w:rsid w:val="00F44E0D"/>
    <w:rsid w:val="00F67622"/>
    <w:rsid w:val="00FB2567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9221A"/>
  <w15:chartTrackingRefBased/>
  <w15:docId w15:val="{6D40076D-93A1-0B4C-B2B5-A4199B9D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28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055C9"/>
    <w:rPr>
      <w:b/>
      <w:bCs/>
    </w:rPr>
  </w:style>
  <w:style w:type="character" w:customStyle="1" w:styleId="whitespace-normal">
    <w:name w:val="whitespace-normal"/>
    <w:basedOn w:val="DefaultParagraphFont"/>
    <w:rsid w:val="00F05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2026-02-20T07:42:00Z</dcterms:created>
  <dcterms:modified xsi:type="dcterms:W3CDTF">2026-02-20T07:42:00Z</dcterms:modified>
</cp:coreProperties>
</file>