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25576" w14:textId="77777777" w:rsidR="008941BD" w:rsidRDefault="008941BD">
      <w:r>
        <w:t>Fill in the blank with appropriate modals.</w:t>
      </w:r>
    </w:p>
    <w:p w14:paraId="21C563A4" w14:textId="77777777" w:rsidR="008941BD" w:rsidRDefault="008941BD"/>
    <w:p w14:paraId="1BA2ABD9" w14:textId="4AD0E998" w:rsidR="008941BD" w:rsidRDefault="008941BD" w:rsidP="008941BD">
      <w:pPr>
        <w:pStyle w:val="ListParagraph"/>
        <w:numPr>
          <w:ilvl w:val="0"/>
          <w:numId w:val="1"/>
        </w:numPr>
      </w:pPr>
      <w:r>
        <w:t>The restaurant __________ have digital menus on the tables. (Logical Possibility, Most Certain)</w:t>
      </w:r>
    </w:p>
    <w:p w14:paraId="006A9227" w14:textId="78259C70" w:rsidR="008941BD" w:rsidRDefault="008941BD" w:rsidP="008941BD">
      <w:pPr>
        <w:pStyle w:val="ListParagraph"/>
        <w:numPr>
          <w:ilvl w:val="0"/>
          <w:numId w:val="1"/>
        </w:numPr>
      </w:pPr>
      <w:r>
        <w:t>The bus __________ be on time today. (Logical Possibility, Least Certain)</w:t>
      </w:r>
    </w:p>
    <w:p w14:paraId="224AFD7C" w14:textId="3CB9EE8C" w:rsidR="008941BD" w:rsidRDefault="008941BD" w:rsidP="008941BD">
      <w:pPr>
        <w:pStyle w:val="ListParagraph"/>
        <w:numPr>
          <w:ilvl w:val="0"/>
          <w:numId w:val="1"/>
        </w:numPr>
      </w:pPr>
      <w:r>
        <w:t>Everyone __________ brush their teeth every day. (Advice)</w:t>
      </w:r>
    </w:p>
    <w:p w14:paraId="108AAA89" w14:textId="02583FE8" w:rsidR="008941BD" w:rsidRDefault="008941BD" w:rsidP="008941BD">
      <w:pPr>
        <w:pStyle w:val="ListParagraph"/>
        <w:numPr>
          <w:ilvl w:val="0"/>
          <w:numId w:val="1"/>
        </w:numPr>
      </w:pPr>
      <w:r>
        <w:t>__________ Shreya and I go to the nurse’s office?  (Permission, Most formal)</w:t>
      </w:r>
    </w:p>
    <w:p w14:paraId="32BD1526" w14:textId="77777777" w:rsidR="008941BD" w:rsidRDefault="008941BD">
      <w:r>
        <w:t>5. We __________ write so quickly. (Ability, Stronger)</w:t>
      </w:r>
    </w:p>
    <w:p w14:paraId="49EDD976" w14:textId="48FAE727" w:rsidR="008941BD" w:rsidRDefault="008941BD">
      <w:r>
        <w:t>6. You ______ not worry about the results. (Necessity, negative)</w:t>
      </w:r>
    </w:p>
    <w:p w14:paraId="084FC6D8" w14:textId="39C70668" w:rsidR="008941BD" w:rsidRDefault="008941BD">
      <w:r>
        <w:t>7. He ______ not speak against his teacher. (Challenge)</w:t>
      </w:r>
    </w:p>
    <w:p w14:paraId="52A164AB" w14:textId="6A6AA16E" w:rsidR="008941BD" w:rsidRDefault="008941BD">
      <w:r>
        <w:t>8. It __________ snow in Texas if the weather keeps changing. (Logical Possibility, Less Certain)</w:t>
      </w:r>
    </w:p>
    <w:p w14:paraId="543C8A8D" w14:textId="5DBB2C46" w:rsidR="008941BD" w:rsidRDefault="008941BD">
      <w:r>
        <w:t>9. You __________ not text while you drive.(Obligation)</w:t>
      </w:r>
    </w:p>
    <w:p w14:paraId="319C3018" w14:textId="77777777" w:rsidR="008941BD" w:rsidRDefault="008941BD">
      <w:r>
        <w:t>10. The kids __________ have cleaned the house before we get home. (Logical Possibility, Somewhat Certain)</w:t>
      </w:r>
    </w:p>
    <w:p w14:paraId="4FEDDFA3" w14:textId="77777777" w:rsidR="008941BD" w:rsidRDefault="008941BD"/>
    <w:p w14:paraId="73A93EA9" w14:textId="77777777" w:rsidR="008941BD" w:rsidRDefault="008941BD"/>
    <w:p w14:paraId="3ED5E06A" w14:textId="77777777" w:rsidR="008941BD" w:rsidRDefault="008941BD"/>
    <w:p w14:paraId="2E0F287D" w14:textId="77777777" w:rsidR="008941BD" w:rsidRDefault="008941BD"/>
    <w:p w14:paraId="2A441230" w14:textId="480322A8" w:rsidR="008941BD" w:rsidRDefault="008941BD">
      <w:r>
        <w:t xml:space="preserve">Answer Key </w:t>
      </w:r>
    </w:p>
    <w:p w14:paraId="558BFB85" w14:textId="77777777" w:rsidR="008941BD" w:rsidRDefault="008941BD"/>
    <w:p w14:paraId="485EE63E" w14:textId="4841856E" w:rsidR="008941BD" w:rsidRDefault="008941BD" w:rsidP="008941BD">
      <w:pPr>
        <w:pStyle w:val="ListParagraph"/>
        <w:numPr>
          <w:ilvl w:val="0"/>
          <w:numId w:val="2"/>
        </w:numPr>
      </w:pPr>
      <w:r>
        <w:t>Must</w:t>
      </w:r>
    </w:p>
    <w:p w14:paraId="32311BA5" w14:textId="3AF9805A" w:rsidR="008941BD" w:rsidRDefault="008941BD" w:rsidP="008941BD">
      <w:pPr>
        <w:pStyle w:val="ListParagraph"/>
        <w:numPr>
          <w:ilvl w:val="0"/>
          <w:numId w:val="2"/>
        </w:numPr>
      </w:pPr>
      <w:r>
        <w:t>Might</w:t>
      </w:r>
    </w:p>
    <w:p w14:paraId="5B14B956" w14:textId="69869EAB" w:rsidR="008941BD" w:rsidRDefault="008941BD" w:rsidP="008941BD">
      <w:pPr>
        <w:pStyle w:val="ListParagraph"/>
        <w:numPr>
          <w:ilvl w:val="0"/>
          <w:numId w:val="2"/>
        </w:numPr>
      </w:pPr>
      <w:r>
        <w:t>Should</w:t>
      </w:r>
    </w:p>
    <w:p w14:paraId="1A28EE59" w14:textId="1797AB4D" w:rsidR="008941BD" w:rsidRDefault="008941BD" w:rsidP="008941BD">
      <w:pPr>
        <w:pStyle w:val="ListParagraph"/>
        <w:numPr>
          <w:ilvl w:val="0"/>
          <w:numId w:val="2"/>
        </w:numPr>
      </w:pPr>
      <w:r>
        <w:t>May</w:t>
      </w:r>
    </w:p>
    <w:p w14:paraId="24B8FAE8" w14:textId="4CAF948D" w:rsidR="008941BD" w:rsidRDefault="008941BD" w:rsidP="008941BD">
      <w:pPr>
        <w:pStyle w:val="ListParagraph"/>
        <w:numPr>
          <w:ilvl w:val="0"/>
          <w:numId w:val="2"/>
        </w:numPr>
      </w:pPr>
      <w:r>
        <w:t>Can</w:t>
      </w:r>
    </w:p>
    <w:p w14:paraId="198E34BF" w14:textId="56665A86" w:rsidR="008941BD" w:rsidRDefault="008941BD" w:rsidP="008941BD">
      <w:pPr>
        <w:pStyle w:val="ListParagraph"/>
        <w:numPr>
          <w:ilvl w:val="0"/>
          <w:numId w:val="2"/>
        </w:numPr>
      </w:pPr>
      <w:r>
        <w:t>Need</w:t>
      </w:r>
    </w:p>
    <w:p w14:paraId="740B9218" w14:textId="0766FB82" w:rsidR="008941BD" w:rsidRDefault="008941BD" w:rsidP="008941BD">
      <w:pPr>
        <w:pStyle w:val="ListParagraph"/>
        <w:numPr>
          <w:ilvl w:val="0"/>
          <w:numId w:val="2"/>
        </w:numPr>
      </w:pPr>
      <w:r>
        <w:t>Dare</w:t>
      </w:r>
    </w:p>
    <w:p w14:paraId="0A45F844" w14:textId="148338EC" w:rsidR="008941BD" w:rsidRDefault="008941BD" w:rsidP="008941BD">
      <w:pPr>
        <w:pStyle w:val="ListParagraph"/>
        <w:numPr>
          <w:ilvl w:val="0"/>
          <w:numId w:val="2"/>
        </w:numPr>
      </w:pPr>
      <w:r>
        <w:t>Might</w:t>
      </w:r>
    </w:p>
    <w:p w14:paraId="18B488DA" w14:textId="0DA6C8DF" w:rsidR="008941BD" w:rsidRDefault="008941BD" w:rsidP="008941BD">
      <w:pPr>
        <w:pStyle w:val="ListParagraph"/>
        <w:numPr>
          <w:ilvl w:val="0"/>
          <w:numId w:val="2"/>
        </w:numPr>
      </w:pPr>
      <w:r>
        <w:t>Must</w:t>
      </w:r>
    </w:p>
    <w:p w14:paraId="60F2D475" w14:textId="61DDAF8D" w:rsidR="008941BD" w:rsidRDefault="008941BD" w:rsidP="008941BD">
      <w:pPr>
        <w:pStyle w:val="ListParagraph"/>
        <w:numPr>
          <w:ilvl w:val="0"/>
          <w:numId w:val="2"/>
        </w:numPr>
      </w:pPr>
      <w:r>
        <w:t>Should</w:t>
      </w:r>
    </w:p>
    <w:sectPr w:rsidR="008941B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A41EAC"/>
    <w:multiLevelType w:val="hybridMultilevel"/>
    <w:tmpl w:val="73ACFF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E81B75"/>
    <w:multiLevelType w:val="hybridMultilevel"/>
    <w:tmpl w:val="C4F8F8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1120400">
    <w:abstractNumId w:val="1"/>
  </w:num>
  <w:num w:numId="2" w16cid:durableId="1636377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1BD"/>
    <w:rsid w:val="006E7280"/>
    <w:rsid w:val="008941BD"/>
    <w:rsid w:val="00AA14C0"/>
    <w:rsid w:val="00EF7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54F141"/>
  <w15:chartTrackingRefBased/>
  <w15:docId w15:val="{1F45F4EF-DAC0-9340-A13B-B6790F80A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41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41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41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41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41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41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41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41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41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41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41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41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41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41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41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41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41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41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41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41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41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41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41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41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41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41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41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41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41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Chandrima Dey</dc:creator>
  <cp:keywords/>
  <dc:description/>
  <cp:lastModifiedBy>Chandrima Dey</cp:lastModifiedBy>
  <cp:revision>2</cp:revision>
  <dcterms:created xsi:type="dcterms:W3CDTF">2026-04-09T02:26:00Z</dcterms:created>
  <dcterms:modified xsi:type="dcterms:W3CDTF">2026-04-09T02:26:00Z</dcterms:modified>
</cp:coreProperties>
</file>