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DD01" w14:textId="4FB9F524" w:rsidR="00A07512" w:rsidRPr="00F93B50" w:rsidRDefault="00F93B50" w:rsidP="00A07512">
      <w:pPr>
        <w:ind w:left="720" w:hanging="360"/>
        <w:jc w:val="center"/>
        <w:rPr>
          <w:rFonts w:ascii="ADLaM Display" w:hAnsi="ADLaM Display" w:cs="ADLaM Display"/>
          <w:b/>
          <w:bCs/>
          <w:sz w:val="32"/>
          <w:szCs w:val="32"/>
          <w:u w:val="single"/>
        </w:rPr>
      </w:pPr>
      <w:r w:rsidRPr="00F93B50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>GONE WITH THE SCOOTER</w:t>
      </w:r>
    </w:p>
    <w:p w14:paraId="735CF5A4" w14:textId="2CBE6827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Gopi's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primary motivation for going to the playground in the evening was:</w:t>
      </w:r>
    </w:p>
    <w:p w14:paraId="50488E7C" w14:textId="554DAF1E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A) To </w:t>
      </w:r>
      <w:r w:rsidR="00BE2FA4">
        <w:rPr>
          <w:rFonts w:ascii="ADLaM Display" w:hAnsi="ADLaM Display" w:cs="ADLaM Display"/>
          <w:sz w:val="28"/>
          <w:szCs w:val="28"/>
          <w:lang w:val="en-IN"/>
        </w:rPr>
        <w:t xml:space="preserve">fight 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with his friends.</w:t>
      </w:r>
    </w:p>
    <w:p w14:paraId="0A8F194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To find the owner of the ball he discovered.</w:t>
      </w:r>
    </w:p>
    <w:p w14:paraId="2EC926F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To show off his new hockey ball.</w:t>
      </w:r>
    </w:p>
    <w:p w14:paraId="75E87C5D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To practice his hockey skills alone.</w:t>
      </w:r>
    </w:p>
    <w:p w14:paraId="72F7E32F" w14:textId="4DEB34D9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Manoj's claim about losing a ball four months ago suggests that:</w:t>
      </w:r>
    </w:p>
    <w:p w14:paraId="2AD37564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A) He was definitely the owner of the ball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found.</w:t>
      </w:r>
    </w:p>
    <w:p w14:paraId="0D4B45CA" w14:textId="1BB33F42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He was joking.</w:t>
      </w:r>
    </w:p>
    <w:p w14:paraId="1BC0FC4D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C) He could not be the owner of the ball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found that day.</w:t>
      </w:r>
    </w:p>
    <w:p w14:paraId="559BC600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D) He was upset that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had found a ball.</w:t>
      </w:r>
    </w:p>
    <w:p w14:paraId="5407D866" w14:textId="4A00411A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The reason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decided not to keep the ball for himself was:</w:t>
      </w:r>
    </w:p>
    <w:p w14:paraId="4C05983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His mother told him not to keep things he found.</w:t>
      </w:r>
    </w:p>
    <w:p w14:paraId="0DAC9986" w14:textId="6DF2FFEE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B) He felt it was the right thing to </w:t>
      </w:r>
      <w:r w:rsidR="00B77FD1">
        <w:rPr>
          <w:rFonts w:ascii="ADLaM Display" w:hAnsi="ADLaM Display" w:cs="ADLaM Display"/>
          <w:sz w:val="28"/>
          <w:szCs w:val="28"/>
          <w:lang w:val="en-IN"/>
        </w:rPr>
        <w:t xml:space="preserve">try 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to find the owner.</w:t>
      </w:r>
    </w:p>
    <w:p w14:paraId="318A579D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He knew the ball belonged to one of his friends at school.</w:t>
      </w:r>
    </w:p>
    <w:p w14:paraId="234FE2C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The ball was damaged and not worth keeping.</w:t>
      </w:r>
    </w:p>
    <w:p w14:paraId="4ABB9D5F" w14:textId="2DBBEE10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Deepak's boast about his brand-new football demonstrates that:</w:t>
      </w:r>
    </w:p>
    <w:p w14:paraId="1A911E6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He wanted to distract everyone from the hockey ball.</w:t>
      </w:r>
    </w:p>
    <w:p w14:paraId="4C47330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He was trying to be helpful by offering a replacement.</w:t>
      </w:r>
    </w:p>
    <w:p w14:paraId="627E3BF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He was trying to impress his friends.</w:t>
      </w:r>
    </w:p>
    <w:p w14:paraId="1FCF15B9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He was confirming that he owned the hockey ball.</w:t>
      </w:r>
    </w:p>
    <w:p w14:paraId="5C1F997C" w14:textId="6529B2F4" w:rsidR="00302A6E" w:rsidRPr="00302A6E" w:rsidRDefault="00302A6E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lastRenderedPageBreak/>
        <w:t xml:space="preserve">The sequence of events from the time </w:t>
      </w:r>
      <w:proofErr w:type="spellStart"/>
      <w:r w:rsidRPr="00302A6E">
        <w:rPr>
          <w:rFonts w:ascii="ADLaM Display" w:hAnsi="ADLaM Display" w:cs="ADLaM Display"/>
          <w:sz w:val="28"/>
          <w:szCs w:val="28"/>
          <w:lang w:val="en-IN"/>
        </w:rPr>
        <w:t>Gopi</w:t>
      </w:r>
      <w:proofErr w:type="spellEnd"/>
      <w:r w:rsidRPr="00302A6E">
        <w:rPr>
          <w:rFonts w:ascii="ADLaM Display" w:hAnsi="ADLaM Display" w:cs="ADLaM Display"/>
          <w:sz w:val="28"/>
          <w:szCs w:val="28"/>
          <w:lang w:val="en-IN"/>
        </w:rPr>
        <w:t xml:space="preserve"> entered the garden to the moment he found the ball demonstrates his:</w:t>
      </w:r>
    </w:p>
    <w:p w14:paraId="43501C9D" w14:textId="52E09FB7" w:rsidR="00302A6E" w:rsidRPr="00302A6E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A) Impatience and desire to finish his reading.</w:t>
      </w:r>
    </w:p>
    <w:p w14:paraId="73668275" w14:textId="25EEBD4B" w:rsidR="00302A6E" w:rsidRPr="00302A6E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B) Logical and persistent approach to investigating an unusual event.</w:t>
      </w:r>
    </w:p>
    <w:p w14:paraId="3EA7B106" w14:textId="1292D47F" w:rsidR="00302A6E" w:rsidRPr="00302A6E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C) Forgetfulness regarding what he was originally doing.</w:t>
      </w:r>
    </w:p>
    <w:p w14:paraId="2555C0BB" w14:textId="7BE7BBFC" w:rsidR="006471FF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D) Fear of being alone in the garden during the afternoon.</w:t>
      </w:r>
      <w:r w:rsidR="006471FF"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</w:p>
    <w:p w14:paraId="335D59C5" w14:textId="77777777" w:rsidR="00880795" w:rsidRPr="006471FF" w:rsidRDefault="00880795" w:rsidP="006471FF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65CF914F" w14:textId="6837CFD9" w:rsidR="006471FF" w:rsidRPr="00302A6E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The setting of the story is described as a "summer afternoon," which helps the reader understand:</w:t>
      </w:r>
    </w:p>
    <w:p w14:paraId="6706798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Why the friends were wearing sweaters.</w:t>
      </w:r>
    </w:p>
    <w:p w14:paraId="7E72586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B) Why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Gopi’s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mother was concerned about him being in the garden.</w:t>
      </w:r>
    </w:p>
    <w:p w14:paraId="03B7935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Why the game was interrupted by rain.</w:t>
      </w:r>
    </w:p>
    <w:p w14:paraId="349C0B3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Why they were playing indoors.</w:t>
      </w:r>
    </w:p>
    <w:p w14:paraId="6166B63C" w14:textId="2C7C76BF" w:rsidR="006471FF" w:rsidRPr="006471FF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Manoj chose to be the goalkeeper because:</w:t>
      </w:r>
    </w:p>
    <w:p w14:paraId="3C6A0EAA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He was the best player on the field.</w:t>
      </w:r>
    </w:p>
    <w:p w14:paraId="4BC154B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It was the position he enjoyed the most.</w:t>
      </w:r>
    </w:p>
    <w:p w14:paraId="52DAE85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The others forced him to take that position.</w:t>
      </w:r>
    </w:p>
    <w:p w14:paraId="3310038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He was not good at dribbling.</w:t>
      </w:r>
    </w:p>
    <w:p w14:paraId="08636B05" w14:textId="113DFA12" w:rsidR="006471FF" w:rsidRPr="006471FF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Ramani’s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comment, "Show me the ball and I will tell you," shows that:</w:t>
      </w:r>
    </w:p>
    <w:p w14:paraId="690D5BA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A) She was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skeptical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about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Gopi’s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 claim.</w:t>
      </w:r>
    </w:p>
    <w:p w14:paraId="408228C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B) She was trying to trick </w:t>
      </w:r>
      <w:proofErr w:type="spellStart"/>
      <w:r w:rsidRPr="006471FF">
        <w:rPr>
          <w:rFonts w:ascii="ADLaM Display" w:hAnsi="ADLaM Display" w:cs="ADLaM Display"/>
          <w:sz w:val="28"/>
          <w:szCs w:val="28"/>
          <w:lang w:val="en-IN"/>
        </w:rPr>
        <w:t>Gopi</w:t>
      </w:r>
      <w:proofErr w:type="spellEnd"/>
      <w:r w:rsidRPr="006471FF">
        <w:rPr>
          <w:rFonts w:ascii="ADLaM Display" w:hAnsi="ADLaM Display" w:cs="ADLaM Display"/>
          <w:sz w:val="28"/>
          <w:szCs w:val="28"/>
          <w:lang w:val="en-IN"/>
        </w:rPr>
        <w:t>.</w:t>
      </w:r>
    </w:p>
    <w:p w14:paraId="5C623D1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She was helpful and wanted to verify the details.</w:t>
      </w:r>
    </w:p>
    <w:p w14:paraId="3FCE9869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She was uninterested in the conversation.</w:t>
      </w:r>
    </w:p>
    <w:p w14:paraId="73B9D40D" w14:textId="0CE44F2E" w:rsidR="006471FF" w:rsidRPr="00A877E3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 xml:space="preserve">The action that led </w:t>
      </w:r>
      <w:proofErr w:type="spellStart"/>
      <w:r w:rsidRPr="00A877E3">
        <w:rPr>
          <w:rFonts w:ascii="ADLaM Display" w:hAnsi="ADLaM Display" w:cs="ADLaM Display"/>
          <w:sz w:val="28"/>
          <w:szCs w:val="28"/>
          <w:lang w:val="en-IN"/>
        </w:rPr>
        <w:t>Gopi</w:t>
      </w:r>
      <w:proofErr w:type="spellEnd"/>
      <w:r w:rsidRPr="00A877E3">
        <w:rPr>
          <w:rFonts w:ascii="ADLaM Display" w:hAnsi="ADLaM Display" w:cs="ADLaM Display"/>
          <w:sz w:val="28"/>
          <w:szCs w:val="28"/>
          <w:lang w:val="en-IN"/>
        </w:rPr>
        <w:t xml:space="preserve"> to discover the ball was:</w:t>
      </w:r>
    </w:p>
    <w:p w14:paraId="3B08E3BE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Hearing a loud noise while sitting in the garden.</w:t>
      </w:r>
    </w:p>
    <w:p w14:paraId="5F15D4F3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Searching specifically for lost items in the grass.</w:t>
      </w:r>
    </w:p>
    <w:p w14:paraId="639761D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Investigating a rustling sound and a thud in his garden.</w:t>
      </w:r>
    </w:p>
    <w:p w14:paraId="41906C3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Seeing a friend drop the ball near the fence.</w:t>
      </w:r>
    </w:p>
    <w:p w14:paraId="5C9432ED" w14:textId="4AEAFF4F" w:rsidR="006471FF" w:rsidRPr="00A877E3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The overall tone of the group of friends in the playground is:</w:t>
      </w:r>
    </w:p>
    <w:p w14:paraId="3C7289B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Competitive and hostile.</w:t>
      </w:r>
    </w:p>
    <w:p w14:paraId="111AD0C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Cheerful and collaborative.</w:t>
      </w:r>
    </w:p>
    <w:p w14:paraId="4CC765B0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Serious and formal.</w:t>
      </w:r>
    </w:p>
    <w:p w14:paraId="1894E82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Bored and indifferent.</w:t>
      </w:r>
    </w:p>
    <w:p w14:paraId="239B0A7E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Vocabulary-Based Questions</w:t>
      </w:r>
    </w:p>
    <w:p w14:paraId="0DEE53F3" w14:textId="7DECF577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The word "rustling" as used in the story refers to:</w:t>
      </w:r>
    </w:p>
    <w:p w14:paraId="0B17526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A loud, sharp sound.</w:t>
      </w:r>
    </w:p>
    <w:p w14:paraId="18C09A40" w14:textId="1DC59499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B) </w:t>
      </w:r>
      <w:r w:rsidR="00742BC2">
        <w:rPr>
          <w:rFonts w:ascii="ADLaM Display" w:hAnsi="ADLaM Display" w:cs="ADLaM Display"/>
          <w:sz w:val="28"/>
          <w:szCs w:val="28"/>
          <w:lang w:val="en-IN"/>
        </w:rPr>
        <w:t>A soft sound similar to the movement of dry leaves.</w:t>
      </w:r>
    </w:p>
    <w:p w14:paraId="2FEA4D83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A heavy, thumping sound.</w:t>
      </w:r>
    </w:p>
    <w:p w14:paraId="4AAC604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A high-pitched whistling sound.</w:t>
      </w:r>
    </w:p>
    <w:p w14:paraId="51F6346C" w14:textId="0A829A97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"Boasted" in the context of Deepak’s statement means:</w:t>
      </w:r>
    </w:p>
    <w:p w14:paraId="6D45E8A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Spoke with excessive pride.</w:t>
      </w:r>
    </w:p>
    <w:p w14:paraId="2DFB2B3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Spoke in a whisper.</w:t>
      </w:r>
    </w:p>
    <w:p w14:paraId="17B5505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Spoke with hesitation.</w:t>
      </w:r>
    </w:p>
    <w:p w14:paraId="21D718E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Spoke with deep sadness.</w:t>
      </w:r>
    </w:p>
    <w:p w14:paraId="53E24754" w14:textId="343E50EC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"Dribbled" as used in the context of the hockey game means:</w:t>
      </w:r>
    </w:p>
    <w:p w14:paraId="2AD7485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Kicked the ball long distances.</w:t>
      </w:r>
    </w:p>
    <w:p w14:paraId="1FFE2D5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Threw the ball to a teammate.</w:t>
      </w:r>
    </w:p>
    <w:p w14:paraId="751EE56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B5DCC">
        <w:rPr>
          <w:rFonts w:ascii="ADLaM Display" w:hAnsi="ADLaM Display" w:cs="ADLaM Display"/>
          <w:sz w:val="28"/>
          <w:szCs w:val="28"/>
          <w:lang w:val="en-IN"/>
        </w:rPr>
        <w:t>C) Moved the ball with short, repeated touches.</w:t>
      </w:r>
    </w:p>
    <w:p w14:paraId="3D53AF7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Caught the ball with a stick.</w:t>
      </w:r>
    </w:p>
    <w:p w14:paraId="4E7EEBE7" w14:textId="1BD0336F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A "heap" of dry leaves refers to:</w:t>
      </w:r>
    </w:p>
    <w:p w14:paraId="762CD2E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A single leaf.</w:t>
      </w:r>
    </w:p>
    <w:p w14:paraId="30A508B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A path made of leaves.</w:t>
      </w:r>
    </w:p>
    <w:p w14:paraId="464D4CD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C) </w:t>
      </w:r>
      <w:r w:rsidRPr="006B5DCC">
        <w:rPr>
          <w:rFonts w:ascii="ADLaM Display" w:hAnsi="ADLaM Display" w:cs="ADLaM Display"/>
          <w:sz w:val="28"/>
          <w:szCs w:val="28"/>
          <w:lang w:val="en-IN"/>
        </w:rPr>
        <w:t>A messy pile of leaves.</w:t>
      </w:r>
    </w:p>
    <w:p w14:paraId="1E89E2E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A pattern of leaves.</w:t>
      </w:r>
    </w:p>
    <w:p w14:paraId="2AD33327" w14:textId="596A76ED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"Veranda" is best described as:</w:t>
      </w:r>
    </w:p>
    <w:p w14:paraId="035E3A9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An enclosed kitchen area.</w:t>
      </w:r>
    </w:p>
    <w:p w14:paraId="50FA30A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B) </w:t>
      </w:r>
      <w:r w:rsidRPr="006B5DCC">
        <w:rPr>
          <w:rFonts w:ascii="ADLaM Display" w:hAnsi="ADLaM Display" w:cs="ADLaM Display"/>
          <w:sz w:val="28"/>
          <w:szCs w:val="28"/>
          <w:lang w:val="en-IN"/>
        </w:rPr>
        <w:t>An open, roofed platform outside a house.</w:t>
      </w:r>
    </w:p>
    <w:p w14:paraId="292A792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A storage room in the garden.</w:t>
      </w:r>
    </w:p>
    <w:p w14:paraId="524CF49D" w14:textId="5D767CE5" w:rsidR="006471FF" w:rsidRDefault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A playground area.</w:t>
      </w:r>
    </w:p>
    <w:p w14:paraId="12DB3C31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596C8515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624179D4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194B262C" w14:textId="77777777" w:rsidR="00951699" w:rsidRDefault="00951699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5FC46580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44743077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5754E42E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39C7B988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3E6F65A0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0E55F91C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763745F8" w14:textId="77777777" w:rsidR="00E94157" w:rsidRDefault="00E94157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09455FF6" w14:textId="5D05BB0C" w:rsidR="00E94157" w:rsidRPr="003448DE" w:rsidRDefault="003448DE">
      <w:pPr>
        <w:rPr>
          <w:rFonts w:ascii="ADLaM Display" w:hAnsi="ADLaM Display" w:cs="ADLaM Display"/>
          <w:sz w:val="28"/>
          <w:szCs w:val="28"/>
          <w:u w:val="single"/>
          <w:lang w:val="en-IN"/>
        </w:rPr>
      </w:pPr>
      <w:r w:rsidRPr="003448DE">
        <w:rPr>
          <w:rFonts w:ascii="ADLaM Display" w:hAnsi="ADLaM Display" w:cs="ADLaM Display"/>
          <w:sz w:val="28"/>
          <w:szCs w:val="28"/>
          <w:u w:val="single"/>
          <w:lang w:val="en-IN"/>
        </w:rPr>
        <w:lastRenderedPageBreak/>
        <w:t>ANSWERS</w:t>
      </w:r>
    </w:p>
    <w:p w14:paraId="602496EE" w14:textId="1F518B4D" w:rsidR="00CE37DC" w:rsidRPr="00951699" w:rsidRDefault="00CE37DC" w:rsidP="00951699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  <w:lang w:val="en-IN"/>
        </w:rPr>
      </w:pPr>
      <w:proofErr w:type="spellStart"/>
      <w:r w:rsidRPr="00951699">
        <w:rPr>
          <w:rFonts w:ascii="ADLaM Display" w:hAnsi="ADLaM Display" w:cs="ADLaM Display"/>
          <w:sz w:val="28"/>
          <w:szCs w:val="28"/>
          <w:lang w:val="en-IN"/>
        </w:rPr>
        <w:t>Gopi’s</w:t>
      </w:r>
      <w:proofErr w:type="spellEnd"/>
      <w:r w:rsidRPr="00951699">
        <w:rPr>
          <w:rFonts w:ascii="ADLaM Display" w:hAnsi="ADLaM Display" w:cs="ADLaM Display"/>
          <w:sz w:val="28"/>
          <w:szCs w:val="28"/>
          <w:lang w:val="en-IN"/>
        </w:rPr>
        <w:t xml:space="preserve"> primary motivation for going to the playground in the evening was:</w:t>
      </w:r>
    </w:p>
    <w:p w14:paraId="1AB39F88" w14:textId="73740FE3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To fight with his friends.</w:t>
      </w:r>
    </w:p>
    <w:p w14:paraId="1727E1A7" w14:textId="402D6D6F" w:rsidR="00CE37DC" w:rsidRPr="00DA0DAE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DA0DAE">
        <w:rPr>
          <w:rFonts w:ascii="ADLaM Display" w:hAnsi="ADLaM Display" w:cs="ADLaM Display"/>
          <w:sz w:val="28"/>
          <w:szCs w:val="28"/>
          <w:highlight w:val="yellow"/>
        </w:rPr>
        <w:t>To find the owner of the ball he discovered.</w:t>
      </w:r>
    </w:p>
    <w:p w14:paraId="0ED2A37F" w14:textId="0B9E9B8D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To show off his new hockey ball.</w:t>
      </w:r>
    </w:p>
    <w:p w14:paraId="41D7038C" w14:textId="12AFC485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To practice his hockey skills alone.</w:t>
      </w:r>
    </w:p>
    <w:p w14:paraId="70AFE57A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49B06E91" w14:textId="767B6778" w:rsidR="00CE37DC" w:rsidRPr="00CE37DC" w:rsidRDefault="00CE37DC" w:rsidP="00CE37DC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Manoj</w:t>
      </w:r>
      <w:r>
        <w:rPr>
          <w:rFonts w:ascii="ADLaM Display" w:hAnsi="ADLaM Display" w:cs="ADLaM Display"/>
          <w:sz w:val="28"/>
          <w:szCs w:val="28"/>
        </w:rPr>
        <w:t>’</w:t>
      </w:r>
      <w:r w:rsidRPr="00CE37DC">
        <w:rPr>
          <w:rFonts w:ascii="ADLaM Display" w:hAnsi="ADLaM Display" w:cs="ADLaM Display"/>
          <w:sz w:val="28"/>
          <w:szCs w:val="28"/>
        </w:rPr>
        <w:t>s claim about losing a ball four months ago suggests that:</w:t>
      </w:r>
    </w:p>
    <w:p w14:paraId="47C95719" w14:textId="1CB58F97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He was definitely the owner of the ball </w:t>
      </w:r>
      <w:proofErr w:type="spellStart"/>
      <w:r w:rsidRPr="00CE37DC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found.</w:t>
      </w:r>
    </w:p>
    <w:p w14:paraId="53680746" w14:textId="468E8012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 was joking .</w:t>
      </w:r>
    </w:p>
    <w:p w14:paraId="6EBE46EE" w14:textId="221C0374" w:rsidR="00CE37DC" w:rsidRPr="00FE0B1A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FE0B1A">
        <w:rPr>
          <w:rFonts w:ascii="ADLaM Display" w:hAnsi="ADLaM Display" w:cs="ADLaM Display"/>
          <w:sz w:val="28"/>
          <w:szCs w:val="28"/>
          <w:highlight w:val="yellow"/>
        </w:rPr>
        <w:t xml:space="preserve">He could not be the owner of the ball </w:t>
      </w:r>
      <w:proofErr w:type="spellStart"/>
      <w:r w:rsidRPr="00FE0B1A">
        <w:rPr>
          <w:rFonts w:ascii="ADLaM Display" w:hAnsi="ADLaM Display" w:cs="ADLaM Display"/>
          <w:sz w:val="28"/>
          <w:szCs w:val="28"/>
          <w:highlight w:val="yellow"/>
        </w:rPr>
        <w:t>Gopi</w:t>
      </w:r>
      <w:proofErr w:type="spellEnd"/>
      <w:r w:rsidRPr="00FE0B1A">
        <w:rPr>
          <w:rFonts w:ascii="ADLaM Display" w:hAnsi="ADLaM Display" w:cs="ADLaM Display"/>
          <w:sz w:val="28"/>
          <w:szCs w:val="28"/>
          <w:highlight w:val="yellow"/>
        </w:rPr>
        <w:t xml:space="preserve"> found that day.</w:t>
      </w:r>
    </w:p>
    <w:p w14:paraId="14B4148C" w14:textId="1701480F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He was upset that </w:t>
      </w:r>
      <w:proofErr w:type="spellStart"/>
      <w:r w:rsidRPr="00CE37DC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had found a ball.</w:t>
      </w:r>
    </w:p>
    <w:p w14:paraId="5B84EA8B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07AF4BC6" w14:textId="252A699B" w:rsidR="00CE37DC" w:rsidRPr="00CE37DC" w:rsidRDefault="00CE37DC" w:rsidP="00CE37DC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The reason </w:t>
      </w:r>
      <w:proofErr w:type="spellStart"/>
      <w:r w:rsidRPr="00CE37DC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decided not to keep the ball for himself was:</w:t>
      </w:r>
    </w:p>
    <w:p w14:paraId="29C74289" w14:textId="7EA79C7B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His mother told him not to keep things he found.</w:t>
      </w:r>
    </w:p>
    <w:p w14:paraId="0EF76274" w14:textId="560F3C79" w:rsidR="00CE37DC" w:rsidRPr="00535D18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535D18">
        <w:rPr>
          <w:rFonts w:ascii="ADLaM Display" w:hAnsi="ADLaM Display" w:cs="ADLaM Display"/>
          <w:sz w:val="28"/>
          <w:szCs w:val="28"/>
          <w:highlight w:val="yellow"/>
        </w:rPr>
        <w:t>He felt it was the right thing to try to find the owner.</w:t>
      </w:r>
    </w:p>
    <w:p w14:paraId="7094B1BC" w14:textId="3EB21838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 knew the ball belonged to one of his friends at school.</w:t>
      </w:r>
    </w:p>
    <w:p w14:paraId="13737E99" w14:textId="32A75F3F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The ball was damaged and not worth keeping.</w:t>
      </w:r>
    </w:p>
    <w:p w14:paraId="50CC6C74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616652C7" w14:textId="37617844" w:rsidR="00CE37DC" w:rsidRPr="00CE37DC" w:rsidRDefault="00CE37DC" w:rsidP="00CE37DC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Deepak</w:t>
      </w:r>
      <w:r>
        <w:rPr>
          <w:rFonts w:ascii="ADLaM Display" w:hAnsi="ADLaM Display" w:cs="ADLaM Display"/>
          <w:sz w:val="28"/>
          <w:szCs w:val="28"/>
        </w:rPr>
        <w:t>’</w:t>
      </w:r>
      <w:r w:rsidRPr="00CE37DC">
        <w:rPr>
          <w:rFonts w:ascii="ADLaM Display" w:hAnsi="ADLaM Display" w:cs="ADLaM Display"/>
          <w:sz w:val="28"/>
          <w:szCs w:val="28"/>
        </w:rPr>
        <w:t>s boast about his brand-new football demonstrates that:</w:t>
      </w:r>
    </w:p>
    <w:p w14:paraId="03480D84" w14:textId="280EEBD8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 wanted to distract everyone from the hockey ball</w:t>
      </w:r>
      <w:r>
        <w:rPr>
          <w:rFonts w:ascii="ADLaM Display" w:hAnsi="ADLaM Display" w:cs="ADLaM Display"/>
          <w:sz w:val="28"/>
          <w:szCs w:val="28"/>
        </w:rPr>
        <w:t>.</w:t>
      </w:r>
    </w:p>
    <w:p w14:paraId="402653D5" w14:textId="3E8D8744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 was trying to be helpful by offering a replacement.</w:t>
      </w:r>
    </w:p>
    <w:p w14:paraId="38565699" w14:textId="523AA630" w:rsidR="00CE37DC" w:rsidRPr="002C746B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2C746B">
        <w:rPr>
          <w:rFonts w:ascii="ADLaM Display" w:hAnsi="ADLaM Display" w:cs="ADLaM Display"/>
          <w:sz w:val="28"/>
          <w:szCs w:val="28"/>
          <w:highlight w:val="yellow"/>
        </w:rPr>
        <w:t>He was trying to impress his friends.</w:t>
      </w:r>
    </w:p>
    <w:p w14:paraId="63450DA9" w14:textId="6A0F20F6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 was confirming that he owned the hockey ball.</w:t>
      </w:r>
    </w:p>
    <w:p w14:paraId="472EA5F5" w14:textId="77777777" w:rsidR="00CE37DC" w:rsidRDefault="00CE37DC" w:rsidP="00CE37DC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6B2A03AE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25912D17" w14:textId="264964EE" w:rsidR="00CE37DC" w:rsidRPr="00CE37DC" w:rsidRDefault="00CE37DC" w:rsidP="00CE37DC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The sequence of events from the time </w:t>
      </w:r>
      <w:proofErr w:type="spellStart"/>
      <w:r w:rsidRPr="00CE37DC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entered the garden to the moment he found the ball demonstrates his:</w:t>
      </w:r>
    </w:p>
    <w:p w14:paraId="19DC7397" w14:textId="259211CC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Impatience and desire to finish his reading.</w:t>
      </w:r>
    </w:p>
    <w:p w14:paraId="14A3182E" w14:textId="621DF4ED" w:rsidR="00CE37DC" w:rsidRPr="00705B91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705B91">
        <w:rPr>
          <w:rFonts w:ascii="ADLaM Display" w:hAnsi="ADLaM Display" w:cs="ADLaM Display"/>
          <w:sz w:val="28"/>
          <w:szCs w:val="28"/>
          <w:highlight w:val="yellow"/>
        </w:rPr>
        <w:t>Logical and persistent approach to investigat</w:t>
      </w:r>
      <w:r w:rsidR="00705B91">
        <w:rPr>
          <w:rFonts w:ascii="ADLaM Display" w:hAnsi="ADLaM Display" w:cs="ADLaM Display"/>
          <w:sz w:val="28"/>
          <w:szCs w:val="28"/>
          <w:highlight w:val="yellow"/>
        </w:rPr>
        <w:t>e</w:t>
      </w:r>
      <w:r w:rsidRPr="00705B91">
        <w:rPr>
          <w:rFonts w:ascii="ADLaM Display" w:hAnsi="ADLaM Display" w:cs="ADLaM Display"/>
          <w:sz w:val="28"/>
          <w:szCs w:val="28"/>
          <w:highlight w:val="yellow"/>
        </w:rPr>
        <w:t xml:space="preserve"> an unusual event.</w:t>
      </w:r>
    </w:p>
    <w:p w14:paraId="5E34B6DC" w14:textId="4FB4F9C2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Forgetfulness regarding what he was originally doing.</w:t>
      </w:r>
    </w:p>
    <w:p w14:paraId="2BF3B030" w14:textId="1AC6A506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Fear of being alone in the garden during the afternoon.</w:t>
      </w:r>
    </w:p>
    <w:p w14:paraId="3EBADD28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548DFA93" w14:textId="24292823" w:rsidR="00CE37DC" w:rsidRPr="00CE37DC" w:rsidRDefault="00CE37DC" w:rsidP="00CE37DC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The setting of the story is described as a </w:t>
      </w:r>
      <w:r>
        <w:rPr>
          <w:rFonts w:ascii="ADLaM Display" w:hAnsi="ADLaM Display" w:cs="ADLaM Display"/>
          <w:sz w:val="28"/>
          <w:szCs w:val="28"/>
        </w:rPr>
        <w:t>“</w:t>
      </w:r>
      <w:r w:rsidRPr="00CE37DC">
        <w:rPr>
          <w:rFonts w:ascii="ADLaM Display" w:hAnsi="ADLaM Display" w:cs="ADLaM Display"/>
          <w:sz w:val="28"/>
          <w:szCs w:val="28"/>
        </w:rPr>
        <w:t>summer afternoon,</w:t>
      </w:r>
      <w:r>
        <w:rPr>
          <w:rFonts w:ascii="ADLaM Display" w:hAnsi="ADLaM Display" w:cs="ADLaM Display"/>
          <w:sz w:val="28"/>
          <w:szCs w:val="28"/>
        </w:rPr>
        <w:t>”</w:t>
      </w:r>
      <w:r w:rsidRPr="00CE37DC">
        <w:rPr>
          <w:rFonts w:ascii="ADLaM Display" w:hAnsi="ADLaM Display" w:cs="ADLaM Display"/>
          <w:sz w:val="28"/>
          <w:szCs w:val="28"/>
        </w:rPr>
        <w:t xml:space="preserve"> which helps the reader understand:</w:t>
      </w:r>
    </w:p>
    <w:p w14:paraId="5DE2D253" w14:textId="62B8AB7C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Why the friends were wearing sweaters.</w:t>
      </w:r>
    </w:p>
    <w:p w14:paraId="118C8417" w14:textId="0E0E0A88" w:rsidR="00CE37DC" w:rsidRPr="00705B91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705B91">
        <w:rPr>
          <w:rFonts w:ascii="ADLaM Display" w:hAnsi="ADLaM Display" w:cs="ADLaM Display"/>
          <w:sz w:val="28"/>
          <w:szCs w:val="28"/>
          <w:highlight w:val="yellow"/>
        </w:rPr>
        <w:t xml:space="preserve">Why </w:t>
      </w:r>
      <w:proofErr w:type="spellStart"/>
      <w:r w:rsidRPr="00705B91">
        <w:rPr>
          <w:rFonts w:ascii="ADLaM Display" w:hAnsi="ADLaM Display" w:cs="ADLaM Display"/>
          <w:sz w:val="28"/>
          <w:szCs w:val="28"/>
          <w:highlight w:val="yellow"/>
        </w:rPr>
        <w:t>Gopi’s</w:t>
      </w:r>
      <w:proofErr w:type="spellEnd"/>
      <w:r w:rsidRPr="00705B91">
        <w:rPr>
          <w:rFonts w:ascii="ADLaM Display" w:hAnsi="ADLaM Display" w:cs="ADLaM Display"/>
          <w:sz w:val="28"/>
          <w:szCs w:val="28"/>
          <w:highlight w:val="yellow"/>
        </w:rPr>
        <w:t xml:space="preserve"> mother was concerned about him being in the garden.</w:t>
      </w:r>
    </w:p>
    <w:p w14:paraId="5874D959" w14:textId="0BE4B5CB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Why the game was interrupted by rain.</w:t>
      </w:r>
    </w:p>
    <w:p w14:paraId="15C3173B" w14:textId="58804583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Why they were playing indoors.</w:t>
      </w:r>
    </w:p>
    <w:p w14:paraId="785EFB7C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0D223654" w14:textId="5A59080C" w:rsidR="00CE37DC" w:rsidRPr="008F3D06" w:rsidRDefault="00CE37DC" w:rsidP="008F3D06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Manoj chose to be the goalkeeper because:</w:t>
      </w:r>
    </w:p>
    <w:p w14:paraId="12E3EB11" w14:textId="49875535" w:rsidR="00CE37DC" w:rsidRPr="008F3D06" w:rsidRDefault="00CE37DC" w:rsidP="008F3D06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 was the best player on the field.</w:t>
      </w:r>
    </w:p>
    <w:p w14:paraId="209648B0" w14:textId="5A6F60EB" w:rsidR="00CE37DC" w:rsidRPr="00554572" w:rsidRDefault="00CE37DC" w:rsidP="008F3D06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554572">
        <w:rPr>
          <w:rFonts w:ascii="ADLaM Display" w:hAnsi="ADLaM Display" w:cs="ADLaM Display"/>
          <w:sz w:val="28"/>
          <w:szCs w:val="28"/>
          <w:highlight w:val="yellow"/>
        </w:rPr>
        <w:t>It was the position he enjoyed the most.</w:t>
      </w:r>
    </w:p>
    <w:p w14:paraId="099FBCA5" w14:textId="44F0DD56" w:rsidR="00CE37DC" w:rsidRPr="008F3D06" w:rsidRDefault="00CE37DC" w:rsidP="008F3D06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The others forced him to take that position.</w:t>
      </w:r>
    </w:p>
    <w:p w14:paraId="45F79118" w14:textId="36C65F29" w:rsidR="00CE37DC" w:rsidRDefault="00CE37DC" w:rsidP="008F3D06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 was not good at dribbling</w:t>
      </w:r>
      <w:r w:rsidR="008F3D06">
        <w:rPr>
          <w:rFonts w:ascii="ADLaM Display" w:hAnsi="ADLaM Display" w:cs="ADLaM Display"/>
          <w:sz w:val="28"/>
          <w:szCs w:val="28"/>
        </w:rPr>
        <w:t>.</w:t>
      </w:r>
    </w:p>
    <w:p w14:paraId="16CF9BB1" w14:textId="77777777" w:rsidR="008F3D06" w:rsidRPr="008F3D06" w:rsidRDefault="008F3D06" w:rsidP="008F3D06">
      <w:pPr>
        <w:pStyle w:val="ListParagraph"/>
        <w:ind w:left="1440"/>
        <w:rPr>
          <w:rFonts w:ascii="ADLaM Display" w:hAnsi="ADLaM Display" w:cs="ADLaM Display"/>
          <w:sz w:val="28"/>
          <w:szCs w:val="28"/>
        </w:rPr>
      </w:pPr>
    </w:p>
    <w:p w14:paraId="470DB042" w14:textId="0F18F3C2" w:rsidR="00CE37DC" w:rsidRPr="008F3D06" w:rsidRDefault="00CE37DC" w:rsidP="008F3D06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proofErr w:type="spellStart"/>
      <w:r w:rsidRPr="00CE37DC">
        <w:rPr>
          <w:rFonts w:ascii="ADLaM Display" w:hAnsi="ADLaM Display" w:cs="ADLaM Display"/>
          <w:sz w:val="28"/>
          <w:szCs w:val="28"/>
        </w:rPr>
        <w:t>Ramani’s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comment, </w:t>
      </w:r>
      <w:r>
        <w:rPr>
          <w:rFonts w:ascii="ADLaM Display" w:hAnsi="ADLaM Display" w:cs="ADLaM Display"/>
          <w:sz w:val="28"/>
          <w:szCs w:val="28"/>
        </w:rPr>
        <w:t>“</w:t>
      </w:r>
      <w:r w:rsidRPr="00CE37DC">
        <w:rPr>
          <w:rFonts w:ascii="ADLaM Display" w:hAnsi="ADLaM Display" w:cs="ADLaM Display"/>
          <w:sz w:val="28"/>
          <w:szCs w:val="28"/>
        </w:rPr>
        <w:t>Show me the ball and I will tell you,</w:t>
      </w:r>
      <w:r>
        <w:rPr>
          <w:rFonts w:ascii="ADLaM Display" w:hAnsi="ADLaM Display" w:cs="ADLaM Display"/>
          <w:sz w:val="28"/>
          <w:szCs w:val="28"/>
        </w:rPr>
        <w:t>”</w:t>
      </w:r>
      <w:r w:rsidRPr="00CE37DC">
        <w:rPr>
          <w:rFonts w:ascii="ADLaM Display" w:hAnsi="ADLaM Display" w:cs="ADLaM Display"/>
          <w:sz w:val="28"/>
          <w:szCs w:val="28"/>
        </w:rPr>
        <w:t xml:space="preserve"> shows that:</w:t>
      </w:r>
    </w:p>
    <w:p w14:paraId="05A50E31" w14:textId="5C5A9BCB" w:rsidR="00CE37DC" w:rsidRPr="00A8031B" w:rsidRDefault="00CE37DC" w:rsidP="00A8031B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She was </w:t>
      </w:r>
      <w:proofErr w:type="spellStart"/>
      <w:r w:rsidR="00AF320A" w:rsidRPr="00CE37DC">
        <w:rPr>
          <w:rFonts w:ascii="ADLaM Display" w:hAnsi="ADLaM Display" w:cs="ADLaM Display"/>
          <w:sz w:val="28"/>
          <w:szCs w:val="28"/>
        </w:rPr>
        <w:t>s</w:t>
      </w:r>
      <w:r w:rsidR="00F23BB3">
        <w:rPr>
          <w:rFonts w:ascii="ADLaM Display" w:hAnsi="ADLaM Display" w:cs="ADLaM Display"/>
          <w:sz w:val="28"/>
          <w:szCs w:val="28"/>
        </w:rPr>
        <w:t>k</w:t>
      </w:r>
      <w:r w:rsidR="00AF320A" w:rsidRPr="00CE37DC">
        <w:rPr>
          <w:rFonts w:ascii="ADLaM Display" w:hAnsi="ADLaM Display" w:cs="ADLaM Display"/>
          <w:sz w:val="28"/>
          <w:szCs w:val="28"/>
        </w:rPr>
        <w:t>eptical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about </w:t>
      </w:r>
      <w:proofErr w:type="spellStart"/>
      <w:r w:rsidRPr="00CE37DC">
        <w:rPr>
          <w:rFonts w:ascii="ADLaM Display" w:hAnsi="ADLaM Display" w:cs="ADLaM Display"/>
          <w:sz w:val="28"/>
          <w:szCs w:val="28"/>
        </w:rPr>
        <w:t>Gopi’s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claim.</w:t>
      </w:r>
    </w:p>
    <w:p w14:paraId="249F4D1C" w14:textId="43607B93" w:rsidR="00CE37DC" w:rsidRPr="00942431" w:rsidRDefault="00CE37DC" w:rsidP="00A8031B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942431">
        <w:rPr>
          <w:rFonts w:ascii="ADLaM Display" w:hAnsi="ADLaM Display" w:cs="ADLaM Display"/>
          <w:sz w:val="28"/>
          <w:szCs w:val="28"/>
          <w:highlight w:val="yellow"/>
        </w:rPr>
        <w:t xml:space="preserve">She was trying to trick </w:t>
      </w:r>
      <w:proofErr w:type="spellStart"/>
      <w:r w:rsidRPr="00942431">
        <w:rPr>
          <w:rFonts w:ascii="ADLaM Display" w:hAnsi="ADLaM Display" w:cs="ADLaM Display"/>
          <w:sz w:val="28"/>
          <w:szCs w:val="28"/>
          <w:highlight w:val="yellow"/>
        </w:rPr>
        <w:t>Gopi</w:t>
      </w:r>
      <w:proofErr w:type="spellEnd"/>
      <w:r w:rsidRPr="00942431">
        <w:rPr>
          <w:rFonts w:ascii="ADLaM Display" w:hAnsi="ADLaM Display" w:cs="ADLaM Display"/>
          <w:sz w:val="28"/>
          <w:szCs w:val="28"/>
          <w:highlight w:val="yellow"/>
        </w:rPr>
        <w:t>.</w:t>
      </w:r>
    </w:p>
    <w:p w14:paraId="42DFD038" w14:textId="5290D078" w:rsidR="00CE37DC" w:rsidRPr="00A8031B" w:rsidRDefault="00CE37DC" w:rsidP="00A8031B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She was helpful and wanted to verify the details</w:t>
      </w:r>
      <w:r w:rsidR="00A8031B">
        <w:rPr>
          <w:rFonts w:ascii="ADLaM Display" w:hAnsi="ADLaM Display" w:cs="ADLaM Display"/>
          <w:sz w:val="28"/>
          <w:szCs w:val="28"/>
        </w:rPr>
        <w:t>.</w:t>
      </w:r>
    </w:p>
    <w:p w14:paraId="1F43BCA7" w14:textId="1FB21672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She was uninterested in the conversation.</w:t>
      </w:r>
    </w:p>
    <w:p w14:paraId="69A6AAB9" w14:textId="77777777" w:rsidR="00CE37DC" w:rsidRDefault="00CE37DC" w:rsidP="00CE37DC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04A91103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0C90AB13" w14:textId="56B9B375" w:rsidR="00CE37DC" w:rsidRPr="00EC4603" w:rsidRDefault="00CE37DC" w:rsidP="00EC4603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The action that led </w:t>
      </w:r>
      <w:proofErr w:type="spellStart"/>
      <w:r w:rsidRPr="00CE37DC">
        <w:rPr>
          <w:rFonts w:ascii="ADLaM Display" w:hAnsi="ADLaM Display" w:cs="ADLaM Display"/>
          <w:sz w:val="28"/>
          <w:szCs w:val="28"/>
        </w:rPr>
        <w:t>Gopi</w:t>
      </w:r>
      <w:proofErr w:type="spellEnd"/>
      <w:r w:rsidRPr="00CE37DC">
        <w:rPr>
          <w:rFonts w:ascii="ADLaM Display" w:hAnsi="ADLaM Display" w:cs="ADLaM Display"/>
          <w:sz w:val="28"/>
          <w:szCs w:val="28"/>
        </w:rPr>
        <w:t xml:space="preserve"> to discover the ball was:</w:t>
      </w:r>
    </w:p>
    <w:p w14:paraId="0005326A" w14:textId="4F36523F" w:rsidR="00CE37DC" w:rsidRPr="00EC4603" w:rsidRDefault="00CE37DC" w:rsidP="00EC4603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Hearing a loud noise while sitting in the garden.</w:t>
      </w:r>
    </w:p>
    <w:p w14:paraId="594C8841" w14:textId="7A5CCBAA" w:rsidR="00CE37DC" w:rsidRPr="00EC4603" w:rsidRDefault="00CE37DC" w:rsidP="00EC4603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Searching specifically for lost items in the grass.</w:t>
      </w:r>
    </w:p>
    <w:p w14:paraId="6615CA74" w14:textId="719617B5" w:rsidR="00CE37DC" w:rsidRPr="00942431" w:rsidRDefault="00CE37DC" w:rsidP="00EC4603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942431">
        <w:rPr>
          <w:rFonts w:ascii="ADLaM Display" w:hAnsi="ADLaM Display" w:cs="ADLaM Display"/>
          <w:sz w:val="28"/>
          <w:szCs w:val="28"/>
          <w:highlight w:val="yellow"/>
        </w:rPr>
        <w:t>Investigating a rustling sound and a thud in his garden.</w:t>
      </w:r>
    </w:p>
    <w:p w14:paraId="6D04A372" w14:textId="09FC984C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Seeing a friend drop the ball near the fence.</w:t>
      </w:r>
    </w:p>
    <w:p w14:paraId="65FF4E6A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7D57282C" w14:textId="0447A57B" w:rsidR="00CE37DC" w:rsidRPr="00EC4603" w:rsidRDefault="00CE37DC" w:rsidP="00EC4603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The overall tone of the group of friends in the playground is:</w:t>
      </w:r>
    </w:p>
    <w:p w14:paraId="72B5EED2" w14:textId="44DB2928" w:rsidR="00CE37DC" w:rsidRPr="00EC4603" w:rsidRDefault="00CE37DC" w:rsidP="00EC4603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Competitive and hostile.</w:t>
      </w:r>
    </w:p>
    <w:p w14:paraId="06B6942F" w14:textId="16402F11" w:rsidR="00CE37DC" w:rsidRPr="00942431" w:rsidRDefault="00CE37DC" w:rsidP="00EC4603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942431">
        <w:rPr>
          <w:rFonts w:ascii="ADLaM Display" w:hAnsi="ADLaM Display" w:cs="ADLaM Display"/>
          <w:sz w:val="28"/>
          <w:szCs w:val="28"/>
          <w:highlight w:val="yellow"/>
        </w:rPr>
        <w:t>Cheerful and collaborative.</w:t>
      </w:r>
    </w:p>
    <w:p w14:paraId="5B93533B" w14:textId="211528FA" w:rsidR="00CE37DC" w:rsidRPr="00EC4603" w:rsidRDefault="00CE37DC" w:rsidP="00EC4603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Serious and formal.</w:t>
      </w:r>
    </w:p>
    <w:p w14:paraId="3DECE1F0" w14:textId="7BD915AF" w:rsidR="00CE37DC" w:rsidRPr="00CE37DC" w:rsidRDefault="00CE37DC" w:rsidP="00CE37DC">
      <w:pPr>
        <w:pStyle w:val="ListParagraph"/>
        <w:numPr>
          <w:ilvl w:val="1"/>
          <w:numId w:val="6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Bored and indifferent.</w:t>
      </w:r>
    </w:p>
    <w:p w14:paraId="43A4966B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47EA8F20" w14:textId="43D1B658" w:rsidR="00CE37DC" w:rsidRDefault="00CE37DC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Vocabulary-Based Questions</w:t>
      </w:r>
    </w:p>
    <w:p w14:paraId="618F4CBD" w14:textId="57607F4E" w:rsidR="00CE37DC" w:rsidRPr="00EC4603" w:rsidRDefault="00CE37DC" w:rsidP="00EC4603">
      <w:pPr>
        <w:pStyle w:val="ListParagraph"/>
        <w:numPr>
          <w:ilvl w:val="0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The word </w:t>
      </w:r>
      <w:r>
        <w:rPr>
          <w:rFonts w:ascii="ADLaM Display" w:hAnsi="ADLaM Display" w:cs="ADLaM Display"/>
          <w:sz w:val="28"/>
          <w:szCs w:val="28"/>
        </w:rPr>
        <w:t>“</w:t>
      </w:r>
      <w:r w:rsidRPr="00CE37DC">
        <w:rPr>
          <w:rFonts w:ascii="ADLaM Display" w:hAnsi="ADLaM Display" w:cs="ADLaM Display"/>
          <w:sz w:val="28"/>
          <w:szCs w:val="28"/>
        </w:rPr>
        <w:t>rustling</w:t>
      </w:r>
      <w:r>
        <w:rPr>
          <w:rFonts w:ascii="ADLaM Display" w:hAnsi="ADLaM Display" w:cs="ADLaM Display"/>
          <w:sz w:val="28"/>
          <w:szCs w:val="28"/>
        </w:rPr>
        <w:t>”</w:t>
      </w:r>
      <w:r w:rsidRPr="00CE37DC">
        <w:rPr>
          <w:rFonts w:ascii="ADLaM Display" w:hAnsi="ADLaM Display" w:cs="ADLaM Display"/>
          <w:sz w:val="28"/>
          <w:szCs w:val="28"/>
        </w:rPr>
        <w:t xml:space="preserve"> as used in the story refers to:</w:t>
      </w:r>
    </w:p>
    <w:p w14:paraId="3101A83B" w14:textId="43A0B205" w:rsidR="00CE37DC" w:rsidRPr="00EC4603" w:rsidRDefault="00CE37DC" w:rsidP="00EC4603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 loud, sharp sound.</w:t>
      </w:r>
    </w:p>
    <w:p w14:paraId="426003F6" w14:textId="77777777" w:rsidR="00742BC2" w:rsidRPr="00742BC2" w:rsidRDefault="00F807D1" w:rsidP="00742BC2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742BC2">
        <w:rPr>
          <w:rFonts w:ascii="ADLaM Display" w:hAnsi="ADLaM Display" w:cs="ADLaM Display"/>
          <w:sz w:val="28"/>
          <w:szCs w:val="28"/>
          <w:highlight w:val="yellow"/>
        </w:rPr>
        <w:t>A soft</w:t>
      </w:r>
      <w:r w:rsidR="00742BC2" w:rsidRPr="00742BC2">
        <w:rPr>
          <w:rFonts w:ascii="ADLaM Display" w:hAnsi="ADLaM Display" w:cs="ADLaM Display"/>
          <w:sz w:val="28"/>
          <w:szCs w:val="28"/>
          <w:highlight w:val="yellow"/>
        </w:rPr>
        <w:t xml:space="preserve"> </w:t>
      </w:r>
      <w:r w:rsidRPr="00742BC2">
        <w:rPr>
          <w:rFonts w:ascii="ADLaM Display" w:hAnsi="ADLaM Display" w:cs="ADLaM Display"/>
          <w:sz w:val="28"/>
          <w:szCs w:val="28"/>
          <w:highlight w:val="yellow"/>
        </w:rPr>
        <w:t>sound similar to the</w:t>
      </w:r>
      <w:r w:rsidR="00742BC2" w:rsidRPr="00742BC2">
        <w:rPr>
          <w:rFonts w:ascii="ADLaM Display" w:hAnsi="ADLaM Display" w:cs="ADLaM Display"/>
          <w:sz w:val="28"/>
          <w:szCs w:val="28"/>
          <w:highlight w:val="yellow"/>
        </w:rPr>
        <w:t xml:space="preserve"> </w:t>
      </w:r>
      <w:r w:rsidRPr="00742BC2">
        <w:rPr>
          <w:rFonts w:ascii="ADLaM Display" w:hAnsi="ADLaM Display" w:cs="ADLaM Display"/>
          <w:sz w:val="28"/>
          <w:szCs w:val="28"/>
          <w:highlight w:val="yellow"/>
        </w:rPr>
        <w:t>movement of dry leaves.</w:t>
      </w:r>
    </w:p>
    <w:p w14:paraId="49912165" w14:textId="69C84084" w:rsidR="00CE37DC" w:rsidRPr="00742BC2" w:rsidRDefault="00CE37DC" w:rsidP="00742BC2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742BC2">
        <w:rPr>
          <w:rFonts w:ascii="ADLaM Display" w:hAnsi="ADLaM Display" w:cs="ADLaM Display"/>
          <w:sz w:val="28"/>
          <w:szCs w:val="28"/>
        </w:rPr>
        <w:t>A heavy, thumping sound.</w:t>
      </w:r>
    </w:p>
    <w:p w14:paraId="3EBE21A2" w14:textId="01F9DF7C" w:rsidR="00CE37DC" w:rsidRPr="00EC4603" w:rsidRDefault="00CE37DC" w:rsidP="00EC4603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 high-pitched whistling sound.</w:t>
      </w:r>
    </w:p>
    <w:p w14:paraId="246AF7EA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6F21849A" w14:textId="20A6C14E" w:rsidR="00CE37DC" w:rsidRPr="00EC4603" w:rsidRDefault="00CE37DC" w:rsidP="00EC4603">
      <w:pPr>
        <w:pStyle w:val="ListParagraph"/>
        <w:numPr>
          <w:ilvl w:val="0"/>
          <w:numId w:val="7"/>
        </w:num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“</w:t>
      </w:r>
      <w:r w:rsidRPr="00CE37DC">
        <w:rPr>
          <w:rFonts w:ascii="ADLaM Display" w:hAnsi="ADLaM Display" w:cs="ADLaM Display"/>
          <w:sz w:val="28"/>
          <w:szCs w:val="28"/>
        </w:rPr>
        <w:t>Boasted</w:t>
      </w:r>
      <w:r>
        <w:rPr>
          <w:rFonts w:ascii="ADLaM Display" w:hAnsi="ADLaM Display" w:cs="ADLaM Display"/>
          <w:sz w:val="28"/>
          <w:szCs w:val="28"/>
        </w:rPr>
        <w:t>”</w:t>
      </w:r>
      <w:r w:rsidRPr="00CE37DC">
        <w:rPr>
          <w:rFonts w:ascii="ADLaM Display" w:hAnsi="ADLaM Display" w:cs="ADLaM Display"/>
          <w:sz w:val="28"/>
          <w:szCs w:val="28"/>
        </w:rPr>
        <w:t xml:space="preserve"> in the context of Deepak’s statement means:</w:t>
      </w:r>
    </w:p>
    <w:p w14:paraId="49138337" w14:textId="317A522A" w:rsidR="00CE37DC" w:rsidRPr="00604F45" w:rsidRDefault="00CE37DC" w:rsidP="00EC4603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604F45">
        <w:rPr>
          <w:rFonts w:ascii="ADLaM Display" w:hAnsi="ADLaM Display" w:cs="ADLaM Display"/>
          <w:sz w:val="28"/>
          <w:szCs w:val="28"/>
          <w:highlight w:val="yellow"/>
        </w:rPr>
        <w:t>Spoke with excessive pride.</w:t>
      </w:r>
    </w:p>
    <w:p w14:paraId="19F1ECD3" w14:textId="197DA97F" w:rsidR="00CE37DC" w:rsidRPr="00EC4603" w:rsidRDefault="00CE37DC" w:rsidP="00EC4603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Spoke in a whisper.</w:t>
      </w:r>
    </w:p>
    <w:p w14:paraId="1D0A13B7" w14:textId="7FACC941" w:rsidR="00CE37DC" w:rsidRPr="00EC4603" w:rsidRDefault="00CE37DC" w:rsidP="00EC4603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Spoke with hesitation.</w:t>
      </w:r>
    </w:p>
    <w:p w14:paraId="26A308C2" w14:textId="4D5646DE" w:rsidR="00CE37DC" w:rsidRPr="00CE37DC" w:rsidRDefault="00CE37DC" w:rsidP="00CE37D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Spoke with deep sadness.</w:t>
      </w:r>
    </w:p>
    <w:p w14:paraId="5793B392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17B4074D" w14:textId="77777777" w:rsidR="00EC4603" w:rsidRDefault="00EC4603">
      <w:pPr>
        <w:rPr>
          <w:rFonts w:ascii="ADLaM Display" w:hAnsi="ADLaM Display" w:cs="ADLaM Display"/>
          <w:sz w:val="28"/>
          <w:szCs w:val="28"/>
        </w:rPr>
      </w:pPr>
    </w:p>
    <w:p w14:paraId="4AC0D279" w14:textId="77777777" w:rsidR="00EC4603" w:rsidRDefault="00EC4603">
      <w:pPr>
        <w:rPr>
          <w:rFonts w:ascii="ADLaM Display" w:hAnsi="ADLaM Display" w:cs="ADLaM Display"/>
          <w:sz w:val="28"/>
          <w:szCs w:val="28"/>
        </w:rPr>
      </w:pPr>
    </w:p>
    <w:p w14:paraId="7BE24B40" w14:textId="24E7EC84" w:rsidR="00CE37DC" w:rsidRPr="003F227C" w:rsidRDefault="00CE37DC" w:rsidP="003F227C">
      <w:pPr>
        <w:pStyle w:val="ListParagraph"/>
        <w:numPr>
          <w:ilvl w:val="0"/>
          <w:numId w:val="7"/>
        </w:num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“</w:t>
      </w:r>
      <w:r w:rsidRPr="00CE37DC">
        <w:rPr>
          <w:rFonts w:ascii="ADLaM Display" w:hAnsi="ADLaM Display" w:cs="ADLaM Display"/>
          <w:sz w:val="28"/>
          <w:szCs w:val="28"/>
        </w:rPr>
        <w:t>Dribbled</w:t>
      </w:r>
      <w:r>
        <w:rPr>
          <w:rFonts w:ascii="ADLaM Display" w:hAnsi="ADLaM Display" w:cs="ADLaM Display"/>
          <w:sz w:val="28"/>
          <w:szCs w:val="28"/>
        </w:rPr>
        <w:t>”</w:t>
      </w:r>
      <w:r w:rsidRPr="00CE37DC">
        <w:rPr>
          <w:rFonts w:ascii="ADLaM Display" w:hAnsi="ADLaM Display" w:cs="ADLaM Display"/>
          <w:sz w:val="28"/>
          <w:szCs w:val="28"/>
        </w:rPr>
        <w:t xml:space="preserve"> as used in the context of the hockey game means:</w:t>
      </w:r>
    </w:p>
    <w:p w14:paraId="148197A7" w14:textId="3E4A3698" w:rsidR="00CE37DC" w:rsidRPr="003F227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Kicked the ball long distances.</w:t>
      </w:r>
    </w:p>
    <w:p w14:paraId="03B3FA8D" w14:textId="796CC198" w:rsidR="00CE37DC" w:rsidRPr="003F227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Threw the ball to a teammate.</w:t>
      </w:r>
    </w:p>
    <w:p w14:paraId="4C5D3515" w14:textId="3B6DB709" w:rsidR="00CE37DC" w:rsidRPr="006B5DC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6B5DCC">
        <w:rPr>
          <w:rFonts w:ascii="ADLaM Display" w:hAnsi="ADLaM Display" w:cs="ADLaM Display"/>
          <w:sz w:val="28"/>
          <w:szCs w:val="28"/>
          <w:highlight w:val="yellow"/>
        </w:rPr>
        <w:t>Moved the ball with short, repeated touches.</w:t>
      </w:r>
    </w:p>
    <w:p w14:paraId="2ECA4F61" w14:textId="6A7B7782" w:rsidR="00CE37DC" w:rsidRPr="00CE37DC" w:rsidRDefault="00CE37DC" w:rsidP="00CE37D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Caught the ball with a stick.</w:t>
      </w:r>
    </w:p>
    <w:p w14:paraId="22541388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15B8964C" w14:textId="0311E727" w:rsidR="00CE37DC" w:rsidRPr="003F227C" w:rsidRDefault="00CE37DC" w:rsidP="003F227C">
      <w:pPr>
        <w:pStyle w:val="ListParagraph"/>
        <w:numPr>
          <w:ilvl w:val="0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 xml:space="preserve">A </w:t>
      </w:r>
      <w:r>
        <w:rPr>
          <w:rFonts w:ascii="ADLaM Display" w:hAnsi="ADLaM Display" w:cs="ADLaM Display"/>
          <w:sz w:val="28"/>
          <w:szCs w:val="28"/>
        </w:rPr>
        <w:t>“</w:t>
      </w:r>
      <w:r w:rsidRPr="00CE37DC">
        <w:rPr>
          <w:rFonts w:ascii="ADLaM Display" w:hAnsi="ADLaM Display" w:cs="ADLaM Display"/>
          <w:sz w:val="28"/>
          <w:szCs w:val="28"/>
        </w:rPr>
        <w:t>heap</w:t>
      </w:r>
      <w:r>
        <w:rPr>
          <w:rFonts w:ascii="ADLaM Display" w:hAnsi="ADLaM Display" w:cs="ADLaM Display"/>
          <w:sz w:val="28"/>
          <w:szCs w:val="28"/>
        </w:rPr>
        <w:t>”</w:t>
      </w:r>
      <w:r w:rsidRPr="00CE37DC">
        <w:rPr>
          <w:rFonts w:ascii="ADLaM Display" w:hAnsi="ADLaM Display" w:cs="ADLaM Display"/>
          <w:sz w:val="28"/>
          <w:szCs w:val="28"/>
        </w:rPr>
        <w:t xml:space="preserve"> of dry leaves refers to:</w:t>
      </w:r>
    </w:p>
    <w:p w14:paraId="46FFC67B" w14:textId="08629174" w:rsidR="00CE37DC" w:rsidRPr="003F227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 single leaf.</w:t>
      </w:r>
    </w:p>
    <w:p w14:paraId="679BEAF2" w14:textId="19C60B48" w:rsidR="00CE37DC" w:rsidRPr="003F227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 path made of leaves.</w:t>
      </w:r>
    </w:p>
    <w:p w14:paraId="542B01E0" w14:textId="36B3ADCC" w:rsidR="00CE37DC" w:rsidRPr="00E0700B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E0700B">
        <w:rPr>
          <w:rFonts w:ascii="ADLaM Display" w:hAnsi="ADLaM Display" w:cs="ADLaM Display"/>
          <w:sz w:val="28"/>
          <w:szCs w:val="28"/>
          <w:highlight w:val="yellow"/>
        </w:rPr>
        <w:t>A messy pile of leaves.</w:t>
      </w:r>
    </w:p>
    <w:p w14:paraId="6DF28A28" w14:textId="305D18B1" w:rsidR="00CE37DC" w:rsidRPr="003F227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 pattern of leaves.</w:t>
      </w:r>
    </w:p>
    <w:p w14:paraId="752382D4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4BAE8D52" w14:textId="1E214918" w:rsidR="00CE37DC" w:rsidRPr="003F227C" w:rsidRDefault="00CE37DC" w:rsidP="003F227C">
      <w:pPr>
        <w:pStyle w:val="ListParagraph"/>
        <w:numPr>
          <w:ilvl w:val="0"/>
          <w:numId w:val="7"/>
        </w:num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“</w:t>
      </w:r>
      <w:r w:rsidRPr="00CE37DC">
        <w:rPr>
          <w:rFonts w:ascii="ADLaM Display" w:hAnsi="ADLaM Display" w:cs="ADLaM Display"/>
          <w:sz w:val="28"/>
          <w:szCs w:val="28"/>
        </w:rPr>
        <w:t>Veranda</w:t>
      </w:r>
      <w:r>
        <w:rPr>
          <w:rFonts w:ascii="ADLaM Display" w:hAnsi="ADLaM Display" w:cs="ADLaM Display"/>
          <w:sz w:val="28"/>
          <w:szCs w:val="28"/>
        </w:rPr>
        <w:t>”</w:t>
      </w:r>
      <w:r w:rsidRPr="00CE37DC">
        <w:rPr>
          <w:rFonts w:ascii="ADLaM Display" w:hAnsi="ADLaM Display" w:cs="ADLaM Display"/>
          <w:sz w:val="28"/>
          <w:szCs w:val="28"/>
        </w:rPr>
        <w:t xml:space="preserve"> is best described as:</w:t>
      </w:r>
    </w:p>
    <w:p w14:paraId="2AC9A7BB" w14:textId="2E6EA1E3" w:rsidR="00CE37DC" w:rsidRPr="003F227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An enclosed kitchen area.</w:t>
      </w:r>
    </w:p>
    <w:p w14:paraId="1B60BABF" w14:textId="644FF07D" w:rsidR="00CE37DC" w:rsidRPr="00E0700B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  <w:highlight w:val="yellow"/>
        </w:rPr>
      </w:pPr>
      <w:r w:rsidRPr="00E0700B">
        <w:rPr>
          <w:rFonts w:ascii="ADLaM Display" w:hAnsi="ADLaM Display" w:cs="ADLaM Display"/>
          <w:sz w:val="28"/>
          <w:szCs w:val="28"/>
          <w:highlight w:val="yellow"/>
        </w:rPr>
        <w:t>An open, roofed platform outside a house.</w:t>
      </w:r>
    </w:p>
    <w:p w14:paraId="4AB79769" w14:textId="15FB81F6" w:rsidR="00CE37DC" w:rsidRPr="003F227C" w:rsidRDefault="00CE37DC" w:rsidP="003F227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 storage room in the garden.</w:t>
      </w:r>
    </w:p>
    <w:p w14:paraId="003886CB" w14:textId="4458D73D" w:rsidR="00CE37DC" w:rsidRPr="00CE37DC" w:rsidRDefault="00CE37DC" w:rsidP="00CE37DC">
      <w:pPr>
        <w:pStyle w:val="ListParagraph"/>
        <w:numPr>
          <w:ilvl w:val="1"/>
          <w:numId w:val="7"/>
        </w:numPr>
        <w:rPr>
          <w:rFonts w:ascii="ADLaM Display" w:hAnsi="ADLaM Display" w:cs="ADLaM Display"/>
          <w:sz w:val="28"/>
          <w:szCs w:val="28"/>
        </w:rPr>
      </w:pPr>
      <w:r w:rsidRPr="00CE37DC">
        <w:rPr>
          <w:rFonts w:ascii="ADLaM Display" w:hAnsi="ADLaM Display" w:cs="ADLaM Display"/>
          <w:sz w:val="28"/>
          <w:szCs w:val="28"/>
        </w:rPr>
        <w:t>A playground area.</w:t>
      </w:r>
    </w:p>
    <w:p w14:paraId="5208C7F0" w14:textId="77777777" w:rsidR="00CE37DC" w:rsidRDefault="00CE37DC" w:rsidP="00CE37DC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1397BF97" w14:textId="77777777" w:rsidR="00CE37DC" w:rsidRDefault="00CE37DC">
      <w:pPr>
        <w:rPr>
          <w:rFonts w:ascii="ADLaM Display" w:hAnsi="ADLaM Display" w:cs="ADLaM Display"/>
          <w:sz w:val="28"/>
          <w:szCs w:val="28"/>
        </w:rPr>
      </w:pPr>
    </w:p>
    <w:p w14:paraId="3F9DACEB" w14:textId="77777777" w:rsidR="00CE37DC" w:rsidRPr="006471FF" w:rsidRDefault="00CE37DC">
      <w:pPr>
        <w:rPr>
          <w:rFonts w:ascii="ADLaM Display" w:hAnsi="ADLaM Display" w:cs="ADLaM Display"/>
          <w:sz w:val="28"/>
          <w:szCs w:val="28"/>
        </w:rPr>
      </w:pPr>
    </w:p>
    <w:p w14:paraId="3A22D4DF" w14:textId="77777777" w:rsidR="00E94157" w:rsidRPr="006471FF" w:rsidRDefault="00E94157">
      <w:pPr>
        <w:rPr>
          <w:rFonts w:ascii="ADLaM Display" w:hAnsi="ADLaM Display" w:cs="ADLaM Display"/>
          <w:sz w:val="28"/>
          <w:szCs w:val="28"/>
        </w:rPr>
      </w:pPr>
    </w:p>
    <w:sectPr w:rsidR="00E94157" w:rsidRPr="0064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8B2E2" w14:textId="77777777" w:rsidR="00D40616" w:rsidRDefault="00D40616" w:rsidP="001C3C73">
      <w:pPr>
        <w:spacing w:after="0" w:line="240" w:lineRule="auto"/>
      </w:pPr>
      <w:r>
        <w:separator/>
      </w:r>
    </w:p>
  </w:endnote>
  <w:endnote w:type="continuationSeparator" w:id="0">
    <w:p w14:paraId="2F6155E9" w14:textId="77777777" w:rsidR="00D40616" w:rsidRDefault="00D40616" w:rsidP="001C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712C4" w14:textId="77777777" w:rsidR="00D40616" w:rsidRDefault="00D40616" w:rsidP="001C3C73">
      <w:pPr>
        <w:spacing w:after="0" w:line="240" w:lineRule="auto"/>
      </w:pPr>
      <w:r>
        <w:separator/>
      </w:r>
    </w:p>
  </w:footnote>
  <w:footnote w:type="continuationSeparator" w:id="0">
    <w:p w14:paraId="243F960F" w14:textId="77777777" w:rsidR="00D40616" w:rsidRDefault="00D40616" w:rsidP="001C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15D7"/>
    <w:multiLevelType w:val="hybridMultilevel"/>
    <w:tmpl w:val="E32A63F4"/>
    <w:lvl w:ilvl="0" w:tplc="FFFFFFFF">
      <w:start w:val="5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454"/>
    <w:multiLevelType w:val="hybridMultilevel"/>
    <w:tmpl w:val="E5207D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D2BDA"/>
    <w:multiLevelType w:val="hybridMultilevel"/>
    <w:tmpl w:val="3A0C5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90F66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0FCD"/>
    <w:multiLevelType w:val="hybridMultilevel"/>
    <w:tmpl w:val="A120B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67848"/>
    <w:multiLevelType w:val="hybridMultilevel"/>
    <w:tmpl w:val="A120B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71DCF"/>
    <w:multiLevelType w:val="hybridMultilevel"/>
    <w:tmpl w:val="81E821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24F93"/>
    <w:multiLevelType w:val="hybridMultilevel"/>
    <w:tmpl w:val="4E6040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12E3A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484682">
    <w:abstractNumId w:val="1"/>
  </w:num>
  <w:num w:numId="2" w16cid:durableId="876282134">
    <w:abstractNumId w:val="4"/>
  </w:num>
  <w:num w:numId="3" w16cid:durableId="1321302982">
    <w:abstractNumId w:val="5"/>
  </w:num>
  <w:num w:numId="4" w16cid:durableId="1486432588">
    <w:abstractNumId w:val="3"/>
  </w:num>
  <w:num w:numId="5" w16cid:durableId="169638582">
    <w:abstractNumId w:val="0"/>
  </w:num>
  <w:num w:numId="6" w16cid:durableId="2092197684">
    <w:abstractNumId w:val="2"/>
  </w:num>
  <w:num w:numId="7" w16cid:durableId="39869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FF"/>
    <w:rsid w:val="00007321"/>
    <w:rsid w:val="00017D07"/>
    <w:rsid w:val="00045E2A"/>
    <w:rsid w:val="000C4A54"/>
    <w:rsid w:val="001C3C73"/>
    <w:rsid w:val="002C746B"/>
    <w:rsid w:val="00302A6E"/>
    <w:rsid w:val="003448DE"/>
    <w:rsid w:val="003F227C"/>
    <w:rsid w:val="0040207D"/>
    <w:rsid w:val="00535D18"/>
    <w:rsid w:val="00554572"/>
    <w:rsid w:val="005F7FDE"/>
    <w:rsid w:val="00604F45"/>
    <w:rsid w:val="006471FF"/>
    <w:rsid w:val="006534B5"/>
    <w:rsid w:val="006B5DCC"/>
    <w:rsid w:val="00705B91"/>
    <w:rsid w:val="00742BC2"/>
    <w:rsid w:val="00880795"/>
    <w:rsid w:val="008F3D06"/>
    <w:rsid w:val="00942431"/>
    <w:rsid w:val="00951699"/>
    <w:rsid w:val="009A3F8F"/>
    <w:rsid w:val="00A07512"/>
    <w:rsid w:val="00A8031B"/>
    <w:rsid w:val="00A877E3"/>
    <w:rsid w:val="00AC69D8"/>
    <w:rsid w:val="00AF320A"/>
    <w:rsid w:val="00B77FD1"/>
    <w:rsid w:val="00BE2FA4"/>
    <w:rsid w:val="00CA3CEB"/>
    <w:rsid w:val="00CE37DC"/>
    <w:rsid w:val="00D40616"/>
    <w:rsid w:val="00D46A69"/>
    <w:rsid w:val="00DA0DAE"/>
    <w:rsid w:val="00E0700B"/>
    <w:rsid w:val="00E94157"/>
    <w:rsid w:val="00EC4603"/>
    <w:rsid w:val="00F23BB3"/>
    <w:rsid w:val="00F807D1"/>
    <w:rsid w:val="00F93B50"/>
    <w:rsid w:val="00FC2445"/>
    <w:rsid w:val="00FE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24E1C1"/>
  <w15:chartTrackingRefBased/>
  <w15:docId w15:val="{6FDB4A6A-FA8A-8443-AD01-5D5B9FAC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1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1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1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1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1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1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1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1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1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1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1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3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C73"/>
  </w:style>
  <w:style w:type="paragraph" w:styleId="Footer">
    <w:name w:val="footer"/>
    <w:basedOn w:val="Normal"/>
    <w:link w:val="FooterChar"/>
    <w:uiPriority w:val="99"/>
    <w:unhideWhenUsed/>
    <w:rsid w:val="001C3C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1014</Words>
  <Characters>5781</Characters>
  <Application>Microsoft Office Word</Application>
  <DocSecurity>0</DocSecurity>
  <Lines>48</Lines>
  <Paragraphs>13</Paragraphs>
  <ScaleCrop>false</ScaleCrop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2026-07-13T09:52:00Z</dcterms:created>
  <dcterms:modified xsi:type="dcterms:W3CDTF">2026-07-13T09:52:00Z</dcterms:modified>
</cp:coreProperties>
</file>